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2474F0">
        <w:trPr>
          <w:trHeight w:val="82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Default="00FF7F5E" w:rsidP="00E87EEE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na udělení </w:t>
            </w:r>
            <w:r w:rsidR="00350132">
              <w:rPr>
                <w:rFonts w:ascii="Arial" w:hAnsi="Arial" w:cs="Arial"/>
                <w:b/>
                <w:color w:val="0070C0"/>
                <w:sz w:val="28"/>
                <w:szCs w:val="28"/>
              </w:rPr>
              <w:t>N</w:t>
            </w:r>
            <w:r w:rsidR="00002DD2">
              <w:rPr>
                <w:rFonts w:ascii="Arial" w:hAnsi="Arial" w:cs="Arial"/>
                <w:b/>
                <w:color w:val="0070C0"/>
                <w:sz w:val="28"/>
                <w:szCs w:val="28"/>
              </w:rPr>
              <w:t>ár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odní ceny</w:t>
            </w:r>
            <w:r w:rsidR="004B1A5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vlády Česká hlava </w:t>
            </w:r>
            <w:r w:rsidR="00A07180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za rok </w:t>
            </w:r>
            <w:r w:rsidR="00E87EEE">
              <w:rPr>
                <w:rFonts w:ascii="Arial" w:hAnsi="Arial" w:cs="Arial"/>
                <w:b/>
                <w:color w:val="0070C0"/>
                <w:sz w:val="28"/>
                <w:szCs w:val="28"/>
              </w:rPr>
              <w:t>2020</w:t>
            </w:r>
          </w:p>
          <w:p w:rsidR="00A85204" w:rsidRDefault="00A85204" w:rsidP="00A85204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b/>
                <w:color w:val="0070C0"/>
              </w:rPr>
            </w:pPr>
            <w:r w:rsidRPr="00A85204">
              <w:rPr>
                <w:rFonts w:ascii="Arial" w:hAnsi="Arial" w:cs="Arial"/>
                <w:b/>
                <w:color w:val="0070C0"/>
              </w:rPr>
              <w:t>Hlasování o kandidátech na udělení Národní ceny vlády Česká hlava</w:t>
            </w:r>
          </w:p>
          <w:p w:rsidR="009B1200" w:rsidRDefault="009B1200" w:rsidP="009B1200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b/>
                <w:color w:val="0070C0"/>
              </w:rPr>
            </w:pPr>
            <w:r w:rsidRPr="009B1200">
              <w:rPr>
                <w:rFonts w:ascii="Arial" w:hAnsi="Arial" w:cs="Arial"/>
                <w:b/>
                <w:color w:val="0070C0"/>
              </w:rPr>
              <w:t>Informace o záměru realizovat veřejnou z</w:t>
            </w:r>
            <w:r>
              <w:rPr>
                <w:rFonts w:ascii="Arial" w:hAnsi="Arial" w:cs="Arial"/>
                <w:b/>
                <w:color w:val="0070C0"/>
              </w:rPr>
              <w:t>akázku malého rozsahu na službu</w:t>
            </w:r>
            <w:r w:rsidRPr="009B1200">
              <w:rPr>
                <w:rFonts w:ascii="Arial" w:hAnsi="Arial" w:cs="Arial"/>
                <w:b/>
                <w:color w:val="0070C0"/>
              </w:rPr>
              <w:t xml:space="preserve"> s názvem  „Úhrada části nákladů spojených s udělením národní ceny vlády Česká hlava“</w:t>
            </w:r>
          </w:p>
          <w:p w:rsidR="00A85204" w:rsidRPr="00A85204" w:rsidRDefault="00A85204" w:rsidP="00A85204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b/>
                <w:color w:val="0070C0"/>
              </w:rPr>
            </w:pPr>
            <w:r w:rsidRPr="00A85204">
              <w:rPr>
                <w:rFonts w:ascii="Arial" w:hAnsi="Arial" w:cs="Arial"/>
                <w:b/>
                <w:color w:val="0070C0"/>
              </w:rPr>
              <w:t xml:space="preserve">Návrh čestného ocenění za vědecký přínos k řešení problému pandemie Covid-19 v globálním kontextu </w:t>
            </w:r>
            <w:r w:rsidRPr="006372BD">
              <w:rPr>
                <w:rFonts w:ascii="Arial" w:hAnsi="Arial" w:cs="Arial"/>
                <w:b/>
                <w:i/>
                <w:color w:val="0070C0"/>
              </w:rPr>
              <w:t>(ústní informace)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716E34" w:rsidRDefault="00026F5C" w:rsidP="00F17EF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360/A3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240CAC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75E9B" w:rsidRDefault="00C77ECF" w:rsidP="00C77ECF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</w:t>
            </w:r>
            <w:r w:rsidR="00EF5DCC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i/>
                <w:sz w:val="22"/>
                <w:szCs w:val="22"/>
              </w:rPr>
              <w:t>Dvořák, I</w:t>
            </w:r>
            <w:r w:rsidR="00E87EEE">
              <w:rPr>
                <w:rFonts w:ascii="Arial" w:hAnsi="Arial" w:cs="Arial"/>
                <w:i/>
                <w:sz w:val="22"/>
                <w:szCs w:val="22"/>
              </w:rPr>
              <w:t>ng. Bízková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E87EEE" w:rsidP="00026F5C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Kodetová</w:t>
            </w:r>
            <w:r w:rsidR="00D07EDA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994C44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4546A3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994C44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026F5C">
              <w:rPr>
                <w:rFonts w:ascii="Arial" w:hAnsi="Arial" w:cs="Arial"/>
                <w:i/>
                <w:sz w:val="22"/>
                <w:szCs w:val="22"/>
              </w:rPr>
              <w:t>září</w:t>
            </w:r>
            <w:r w:rsidR="009636E2">
              <w:rPr>
                <w:rFonts w:ascii="Arial" w:hAnsi="Arial" w:cs="Arial"/>
                <w:i/>
                <w:sz w:val="22"/>
                <w:szCs w:val="22"/>
              </w:rPr>
              <w:t xml:space="preserve"> 20</w:t>
            </w:r>
            <w:r>
              <w:rPr>
                <w:rFonts w:ascii="Arial" w:hAnsi="Arial" w:cs="Arial"/>
                <w:i/>
                <w:sz w:val="22"/>
                <w:szCs w:val="22"/>
              </w:rPr>
              <w:t>20</w:t>
            </w:r>
          </w:p>
        </w:tc>
      </w:tr>
      <w:tr w:rsidR="008F77F6" w:rsidRPr="00DE2BC0" w:rsidTr="00141FFD">
        <w:trPr>
          <w:trHeight w:val="124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41383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13836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14278D" w:rsidRPr="00413836" w:rsidRDefault="00795C2F" w:rsidP="0014278D">
            <w:pPr>
              <w:pStyle w:val="Odstavecseseznamem"/>
              <w:numPr>
                <w:ilvl w:val="0"/>
                <w:numId w:val="5"/>
              </w:numPr>
              <w:spacing w:before="120" w:after="120" w:line="276" w:lineRule="auto"/>
              <w:ind w:left="714" w:hanging="35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3836">
              <w:rPr>
                <w:rFonts w:ascii="Arial" w:hAnsi="Arial" w:cs="Arial"/>
                <w:b/>
                <w:sz w:val="22"/>
                <w:szCs w:val="22"/>
              </w:rPr>
              <w:t>Národní cena vlády Česká hlava (dále jen „NCV“)</w:t>
            </w:r>
            <w:r w:rsidRPr="00413836">
              <w:rPr>
                <w:rFonts w:ascii="Arial" w:hAnsi="Arial" w:cs="Arial"/>
                <w:sz w:val="22"/>
                <w:szCs w:val="22"/>
              </w:rPr>
              <w:t xml:space="preserve"> je udělována na základě ustanovení § 3 odst. 3 písm. e) zákona č. 130/2002 Sb. a podle nařízení vlády č.</w:t>
            </w:r>
            <w:r w:rsidR="004B1A52" w:rsidRPr="0041383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3836">
              <w:rPr>
                <w:rFonts w:ascii="Arial" w:hAnsi="Arial" w:cs="Arial"/>
                <w:sz w:val="22"/>
                <w:szCs w:val="22"/>
              </w:rPr>
              <w:t>71/2013, o podmínkách pro</w:t>
            </w:r>
            <w:r w:rsidR="00085455" w:rsidRPr="00413836">
              <w:rPr>
                <w:rFonts w:ascii="Arial" w:hAnsi="Arial" w:cs="Arial"/>
                <w:sz w:val="22"/>
                <w:szCs w:val="22"/>
              </w:rPr>
              <w:t> </w:t>
            </w:r>
            <w:r w:rsidRPr="00413836">
              <w:rPr>
                <w:rFonts w:ascii="Arial" w:hAnsi="Arial" w:cs="Arial"/>
                <w:sz w:val="22"/>
                <w:szCs w:val="22"/>
              </w:rPr>
              <w:t>ocenění výsledků výzkumu, ex</w:t>
            </w:r>
            <w:r w:rsidR="004B1A52" w:rsidRPr="00413836">
              <w:rPr>
                <w:rFonts w:ascii="Arial" w:hAnsi="Arial" w:cs="Arial"/>
                <w:sz w:val="22"/>
                <w:szCs w:val="22"/>
              </w:rPr>
              <w:t>perimentálního vývoje a inovací, ve znění pozdějších předpisů.</w:t>
            </w:r>
          </w:p>
          <w:p w:rsidR="00A85204" w:rsidRPr="00413836" w:rsidRDefault="00795C2F" w:rsidP="003D18B0">
            <w:pPr>
              <w:pStyle w:val="Odstavecseseznamem"/>
              <w:spacing w:before="120" w:after="120" w:line="276" w:lineRule="auto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3836">
              <w:rPr>
                <w:rFonts w:ascii="Arial" w:hAnsi="Arial" w:cs="Arial"/>
                <w:sz w:val="22"/>
                <w:szCs w:val="22"/>
              </w:rPr>
              <w:t>O udělení NCV rozhoduje vláda České republiky na návrh Rady pro výzkum, vývoj a inovace (dále jen „Rada“). Rada navrhuje jed</w:t>
            </w:r>
            <w:r w:rsidR="004F3AD7" w:rsidRPr="00413836">
              <w:rPr>
                <w:rFonts w:ascii="Arial" w:hAnsi="Arial" w:cs="Arial"/>
                <w:sz w:val="22"/>
                <w:szCs w:val="22"/>
              </w:rPr>
              <w:t>noho kandidáta</w:t>
            </w:r>
            <w:r w:rsidRPr="0041383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3836">
              <w:rPr>
                <w:rFonts w:ascii="Arial" w:hAnsi="Arial" w:cs="Arial"/>
                <w:color w:val="000000"/>
                <w:sz w:val="22"/>
                <w:szCs w:val="22"/>
              </w:rPr>
              <w:t xml:space="preserve">a předkládá </w:t>
            </w:r>
            <w:r w:rsidR="00EE065A" w:rsidRPr="00413836">
              <w:rPr>
                <w:rFonts w:ascii="Arial" w:hAnsi="Arial" w:cs="Arial"/>
                <w:color w:val="000000"/>
                <w:sz w:val="22"/>
                <w:szCs w:val="22"/>
              </w:rPr>
              <w:t xml:space="preserve">tento návrh </w:t>
            </w:r>
            <w:r w:rsidRPr="00413836">
              <w:rPr>
                <w:rFonts w:ascii="Arial" w:hAnsi="Arial" w:cs="Arial"/>
                <w:color w:val="000000"/>
                <w:sz w:val="22"/>
                <w:szCs w:val="22"/>
              </w:rPr>
              <w:t>k projednání vládě.</w:t>
            </w:r>
            <w:r w:rsidRPr="00413836">
              <w:rPr>
                <w:rFonts w:ascii="Arial" w:hAnsi="Arial" w:cs="Arial"/>
                <w:sz w:val="22"/>
                <w:szCs w:val="22"/>
              </w:rPr>
              <w:t xml:space="preserve"> Nositeli NCV náleží finanční ocenění ve výši 1 milionu Kč.  Rada rozhodne hlasováním o výběru jednoho kandidáta n</w:t>
            </w:r>
            <w:r w:rsidR="00C03504" w:rsidRPr="00413836">
              <w:rPr>
                <w:rFonts w:ascii="Arial" w:hAnsi="Arial" w:cs="Arial"/>
                <w:sz w:val="22"/>
                <w:szCs w:val="22"/>
              </w:rPr>
              <w:t>a</w:t>
            </w:r>
            <w:r w:rsidR="00085455" w:rsidRPr="00413836">
              <w:rPr>
                <w:rFonts w:ascii="Arial" w:hAnsi="Arial" w:cs="Arial"/>
                <w:sz w:val="22"/>
                <w:szCs w:val="22"/>
              </w:rPr>
              <w:t> </w:t>
            </w:r>
            <w:r w:rsidR="00C03504" w:rsidRPr="00413836">
              <w:rPr>
                <w:rFonts w:ascii="Arial" w:hAnsi="Arial" w:cs="Arial"/>
                <w:sz w:val="22"/>
                <w:szCs w:val="22"/>
              </w:rPr>
              <w:t>udělení NCV.</w:t>
            </w:r>
          </w:p>
          <w:p w:rsidR="00A85204" w:rsidRPr="00413836" w:rsidRDefault="00AF27B5" w:rsidP="0014278D">
            <w:pPr>
              <w:pStyle w:val="Odstavecseseznamem"/>
              <w:spacing w:before="120" w:after="120" w:line="276" w:lineRule="auto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3836">
              <w:rPr>
                <w:rFonts w:ascii="Arial" w:hAnsi="Arial" w:cs="Arial"/>
                <w:sz w:val="22"/>
                <w:szCs w:val="22"/>
              </w:rPr>
              <w:t>Je navrženo, aby Rada p</w:t>
            </w:r>
            <w:r w:rsidR="00CD1BB5" w:rsidRPr="00413836">
              <w:rPr>
                <w:rFonts w:ascii="Arial" w:hAnsi="Arial" w:cs="Arial"/>
                <w:sz w:val="22"/>
                <w:szCs w:val="22"/>
              </w:rPr>
              <w:t xml:space="preserve">ři výběru kandidáta postupovala </w:t>
            </w:r>
            <w:r w:rsidR="003F1464" w:rsidRPr="00413836">
              <w:rPr>
                <w:rFonts w:ascii="Arial" w:hAnsi="Arial" w:cs="Arial"/>
                <w:sz w:val="22"/>
                <w:szCs w:val="22"/>
              </w:rPr>
              <w:t>v souladu s platným</w:t>
            </w:r>
            <w:r w:rsidRPr="00413836">
              <w:rPr>
                <w:rFonts w:ascii="Arial" w:hAnsi="Arial" w:cs="Arial"/>
                <w:sz w:val="22"/>
                <w:szCs w:val="22"/>
              </w:rPr>
              <w:t xml:space="preserve"> Statut</w:t>
            </w:r>
            <w:r w:rsidR="003F1464" w:rsidRPr="00413836">
              <w:rPr>
                <w:rFonts w:ascii="Arial" w:hAnsi="Arial" w:cs="Arial"/>
                <w:sz w:val="22"/>
                <w:szCs w:val="22"/>
              </w:rPr>
              <w:t>em</w:t>
            </w:r>
            <w:r w:rsidRPr="00413836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74638B" w:rsidRPr="00413836">
              <w:rPr>
                <w:rFonts w:ascii="Arial" w:hAnsi="Arial" w:cs="Arial"/>
                <w:sz w:val="22"/>
                <w:szCs w:val="22"/>
              </w:rPr>
              <w:t> </w:t>
            </w:r>
            <w:r w:rsidRPr="00413836">
              <w:rPr>
                <w:rFonts w:ascii="Arial" w:hAnsi="Arial" w:cs="Arial"/>
                <w:sz w:val="22"/>
                <w:szCs w:val="22"/>
              </w:rPr>
              <w:t>Jednací</w:t>
            </w:r>
            <w:r w:rsidR="003F1464" w:rsidRPr="00413836">
              <w:rPr>
                <w:rFonts w:ascii="Arial" w:hAnsi="Arial" w:cs="Arial"/>
                <w:sz w:val="22"/>
                <w:szCs w:val="22"/>
              </w:rPr>
              <w:t>m</w:t>
            </w:r>
            <w:r w:rsidRPr="00413836">
              <w:rPr>
                <w:rFonts w:ascii="Arial" w:hAnsi="Arial" w:cs="Arial"/>
                <w:sz w:val="22"/>
                <w:szCs w:val="22"/>
              </w:rPr>
              <w:t xml:space="preserve"> řád</w:t>
            </w:r>
            <w:r w:rsidR="003F1464" w:rsidRPr="00413836">
              <w:rPr>
                <w:rFonts w:ascii="Arial" w:hAnsi="Arial" w:cs="Arial"/>
                <w:sz w:val="22"/>
                <w:szCs w:val="22"/>
              </w:rPr>
              <w:t>em</w:t>
            </w:r>
            <w:r w:rsidRPr="00413836">
              <w:rPr>
                <w:rFonts w:ascii="Arial" w:hAnsi="Arial" w:cs="Arial"/>
                <w:sz w:val="22"/>
                <w:szCs w:val="22"/>
              </w:rPr>
              <w:t xml:space="preserve"> Rady. </w:t>
            </w:r>
          </w:p>
          <w:p w:rsidR="007C39E6" w:rsidRPr="00413836" w:rsidRDefault="007C39E6" w:rsidP="003D18B0">
            <w:pPr>
              <w:pStyle w:val="Odstavecseseznamem"/>
              <w:spacing w:before="120" w:after="120" w:line="276" w:lineRule="auto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3836">
              <w:rPr>
                <w:rFonts w:ascii="Arial" w:hAnsi="Arial" w:cs="Arial"/>
                <w:sz w:val="22"/>
                <w:szCs w:val="22"/>
              </w:rPr>
              <w:t xml:space="preserve">Realizátorovi projektu Česká hlava bylo doručeno celkem </w:t>
            </w:r>
            <w:r w:rsidR="00E87EEE" w:rsidRPr="00413836">
              <w:rPr>
                <w:rFonts w:ascii="Arial" w:hAnsi="Arial" w:cs="Arial"/>
                <w:sz w:val="22"/>
                <w:szCs w:val="22"/>
              </w:rPr>
              <w:t>13</w:t>
            </w:r>
            <w:r w:rsidRPr="00413836">
              <w:rPr>
                <w:rFonts w:ascii="Arial" w:hAnsi="Arial" w:cs="Arial"/>
                <w:sz w:val="22"/>
                <w:szCs w:val="22"/>
              </w:rPr>
              <w:t> nominací na udělení NCV. Podklady jednotlivých kandidátů byly členům Rady pro</w:t>
            </w:r>
            <w:r w:rsidR="006B688B" w:rsidRPr="00413836">
              <w:rPr>
                <w:rFonts w:ascii="Arial" w:hAnsi="Arial" w:cs="Arial"/>
                <w:sz w:val="22"/>
                <w:szCs w:val="22"/>
              </w:rPr>
              <w:t> </w:t>
            </w:r>
            <w:r w:rsidRPr="00413836">
              <w:rPr>
                <w:rFonts w:ascii="Arial" w:hAnsi="Arial" w:cs="Arial"/>
                <w:sz w:val="22"/>
                <w:szCs w:val="22"/>
              </w:rPr>
              <w:t xml:space="preserve">výzkum, vývoj a inovace zpřístupněny dne </w:t>
            </w:r>
            <w:r w:rsidR="00E87EEE" w:rsidRPr="00413836">
              <w:rPr>
                <w:rFonts w:ascii="Arial" w:hAnsi="Arial" w:cs="Arial"/>
                <w:sz w:val="22"/>
                <w:szCs w:val="22"/>
              </w:rPr>
              <w:t>31</w:t>
            </w:r>
            <w:r w:rsidR="00343507" w:rsidRPr="00413836">
              <w:rPr>
                <w:rFonts w:ascii="Arial" w:hAnsi="Arial" w:cs="Arial"/>
                <w:sz w:val="22"/>
                <w:szCs w:val="22"/>
              </w:rPr>
              <w:t>. července</w:t>
            </w:r>
            <w:r w:rsidR="00856017" w:rsidRPr="00413836">
              <w:rPr>
                <w:rFonts w:ascii="Arial" w:hAnsi="Arial" w:cs="Arial"/>
                <w:sz w:val="22"/>
                <w:szCs w:val="22"/>
              </w:rPr>
              <w:t xml:space="preserve"> 20</w:t>
            </w:r>
            <w:r w:rsidR="00E87EEE" w:rsidRPr="00413836">
              <w:rPr>
                <w:rFonts w:ascii="Arial" w:hAnsi="Arial" w:cs="Arial"/>
                <w:sz w:val="22"/>
                <w:szCs w:val="22"/>
              </w:rPr>
              <w:t>20</w:t>
            </w:r>
            <w:r w:rsidRPr="00413836">
              <w:rPr>
                <w:rFonts w:ascii="Arial" w:hAnsi="Arial" w:cs="Arial"/>
                <w:sz w:val="22"/>
                <w:szCs w:val="22"/>
              </w:rPr>
              <w:t xml:space="preserve"> na</w:t>
            </w:r>
            <w:r w:rsidR="006B688B" w:rsidRPr="00413836">
              <w:rPr>
                <w:rFonts w:ascii="Arial" w:hAnsi="Arial" w:cs="Arial"/>
                <w:sz w:val="22"/>
                <w:szCs w:val="22"/>
              </w:rPr>
              <w:t> </w:t>
            </w:r>
            <w:r w:rsidRPr="00413836">
              <w:rPr>
                <w:rFonts w:ascii="Arial" w:hAnsi="Arial" w:cs="Arial"/>
                <w:sz w:val="22"/>
                <w:szCs w:val="22"/>
              </w:rPr>
              <w:t>interním webu www.vyzkum.cz a současně byli členové Rady informováni elektronicky.</w:t>
            </w:r>
          </w:p>
          <w:p w:rsidR="003D18B0" w:rsidRPr="00413836" w:rsidRDefault="00E91AFD" w:rsidP="003D18B0">
            <w:pPr>
              <w:pStyle w:val="Odstavecseseznamem"/>
              <w:numPr>
                <w:ilvl w:val="0"/>
                <w:numId w:val="5"/>
              </w:numPr>
              <w:spacing w:before="120" w:after="120" w:line="276" w:lineRule="auto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3836">
              <w:rPr>
                <w:rFonts w:ascii="Arial" w:hAnsi="Arial" w:cs="Arial"/>
                <w:sz w:val="22"/>
                <w:szCs w:val="22"/>
              </w:rPr>
              <w:t>Předs</w:t>
            </w:r>
            <w:r w:rsidR="0079577E" w:rsidRPr="00413836">
              <w:rPr>
                <w:rFonts w:ascii="Arial" w:hAnsi="Arial" w:cs="Arial"/>
                <w:sz w:val="22"/>
                <w:szCs w:val="22"/>
              </w:rPr>
              <w:t>ednictvo Rady</w:t>
            </w:r>
            <w:r w:rsidRPr="00413836">
              <w:rPr>
                <w:rFonts w:ascii="Arial" w:hAnsi="Arial" w:cs="Arial"/>
                <w:sz w:val="22"/>
                <w:szCs w:val="22"/>
              </w:rPr>
              <w:t xml:space="preserve"> předkládá Informaci</w:t>
            </w:r>
            <w:r w:rsidRPr="00413836">
              <w:t xml:space="preserve"> </w:t>
            </w:r>
            <w:r w:rsidRPr="00413836">
              <w:rPr>
                <w:rFonts w:ascii="Arial" w:hAnsi="Arial" w:cs="Arial"/>
                <w:sz w:val="22"/>
                <w:szCs w:val="22"/>
              </w:rPr>
              <w:t xml:space="preserve">o </w:t>
            </w:r>
            <w:r w:rsidRPr="00413836">
              <w:rPr>
                <w:rFonts w:ascii="Arial" w:hAnsi="Arial" w:cs="Arial"/>
                <w:b/>
                <w:sz w:val="22"/>
                <w:szCs w:val="22"/>
              </w:rPr>
              <w:t>záměru realizovat veřejnou zakázku malého rozsahu</w:t>
            </w:r>
            <w:r w:rsidR="009B1200" w:rsidRPr="00413836">
              <w:rPr>
                <w:rFonts w:ascii="Arial" w:hAnsi="Arial" w:cs="Arial"/>
                <w:b/>
                <w:sz w:val="22"/>
                <w:szCs w:val="22"/>
              </w:rPr>
              <w:t xml:space="preserve"> na službu</w:t>
            </w:r>
            <w:r w:rsidRPr="00413836">
              <w:rPr>
                <w:rFonts w:ascii="Arial" w:hAnsi="Arial" w:cs="Arial"/>
                <w:b/>
                <w:sz w:val="22"/>
                <w:szCs w:val="22"/>
              </w:rPr>
              <w:t xml:space="preserve"> s názvem „Úhrada části nákladů spojených s udělením národní ceny vlády Česká hlava“</w:t>
            </w:r>
            <w:r w:rsidR="0079577E" w:rsidRPr="00413836">
              <w:rPr>
                <w:rFonts w:ascii="Arial" w:hAnsi="Arial" w:cs="Arial"/>
                <w:b/>
                <w:sz w:val="22"/>
                <w:szCs w:val="22"/>
              </w:rPr>
              <w:t xml:space="preserve"> v roce 2020</w:t>
            </w:r>
            <w:r w:rsidR="0079577E" w:rsidRPr="00413836">
              <w:rPr>
                <w:rFonts w:ascii="Arial" w:hAnsi="Arial" w:cs="Arial"/>
                <w:sz w:val="22"/>
                <w:szCs w:val="22"/>
              </w:rPr>
              <w:t xml:space="preserve">, a to formou jednorázového finančního příspěvku Úřadu vlády ČR </w:t>
            </w:r>
            <w:r w:rsidR="003D18B0" w:rsidRPr="00413836">
              <w:rPr>
                <w:rFonts w:ascii="Arial" w:hAnsi="Arial" w:cs="Arial"/>
                <w:sz w:val="22"/>
                <w:szCs w:val="22"/>
              </w:rPr>
              <w:t>ve výši 350.000 Kč</w:t>
            </w:r>
            <w:r w:rsidR="0079577E" w:rsidRPr="00413836">
              <w:rPr>
                <w:rFonts w:ascii="Arial" w:hAnsi="Arial" w:cs="Arial"/>
                <w:sz w:val="22"/>
                <w:szCs w:val="22"/>
              </w:rPr>
              <w:t xml:space="preserve"> společnosti Česká hlava </w:t>
            </w:r>
            <w:proofErr w:type="gramStart"/>
            <w:r w:rsidR="00665443" w:rsidRPr="00413836">
              <w:rPr>
                <w:rFonts w:ascii="Arial" w:hAnsi="Arial" w:cs="Arial"/>
                <w:sz w:val="22"/>
                <w:szCs w:val="22"/>
              </w:rPr>
              <w:t>PROJEKT,</w:t>
            </w:r>
            <w:r w:rsidR="00F065AD" w:rsidRPr="0041383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9577E" w:rsidRPr="00413836">
              <w:rPr>
                <w:rFonts w:ascii="Arial" w:hAnsi="Arial" w:cs="Arial"/>
                <w:sz w:val="22"/>
                <w:szCs w:val="22"/>
              </w:rPr>
              <w:t xml:space="preserve">z. </w:t>
            </w:r>
            <w:proofErr w:type="spellStart"/>
            <w:r w:rsidR="0079577E" w:rsidRPr="00413836">
              <w:rPr>
                <w:rFonts w:ascii="Arial" w:hAnsi="Arial" w:cs="Arial"/>
                <w:sz w:val="22"/>
                <w:szCs w:val="22"/>
              </w:rPr>
              <w:t>ú.</w:t>
            </w:r>
            <w:proofErr w:type="spellEnd"/>
            <w:r w:rsidR="0079577E" w:rsidRPr="00413836">
              <w:rPr>
                <w:rFonts w:ascii="Arial" w:hAnsi="Arial" w:cs="Arial"/>
                <w:sz w:val="22"/>
                <w:szCs w:val="22"/>
              </w:rPr>
              <w:t>, která</w:t>
            </w:r>
            <w:proofErr w:type="gramEnd"/>
            <w:r w:rsidR="0079577E" w:rsidRPr="00413836">
              <w:rPr>
                <w:rFonts w:ascii="Arial" w:hAnsi="Arial" w:cs="Arial"/>
                <w:sz w:val="22"/>
                <w:szCs w:val="22"/>
              </w:rPr>
              <w:t xml:space="preserve"> je realizátorem projektu Česká hlava.</w:t>
            </w:r>
          </w:p>
          <w:p w:rsidR="00F065AD" w:rsidRPr="00413836" w:rsidRDefault="008973FB" w:rsidP="00F065AD">
            <w:pPr>
              <w:pStyle w:val="Odstavecseseznamem"/>
              <w:numPr>
                <w:ilvl w:val="0"/>
                <w:numId w:val="5"/>
              </w:numPr>
              <w:spacing w:before="120" w:after="120" w:line="276" w:lineRule="auto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3836">
              <w:rPr>
                <w:rFonts w:ascii="Arial" w:hAnsi="Arial" w:cs="Arial"/>
                <w:sz w:val="22"/>
                <w:szCs w:val="22"/>
              </w:rPr>
              <w:t xml:space="preserve">Z diskuse na 359. zasedání Rady dne 4. září 2020 vyplynul </w:t>
            </w:r>
            <w:r w:rsidR="00F065AD" w:rsidRPr="00413836">
              <w:rPr>
                <w:rFonts w:ascii="Arial" w:hAnsi="Arial" w:cs="Arial"/>
                <w:sz w:val="22"/>
                <w:szCs w:val="22"/>
              </w:rPr>
              <w:t xml:space="preserve">v rámci projednaného návrhu na udělení </w:t>
            </w:r>
            <w:r w:rsidR="00F065AD" w:rsidRPr="00413836">
              <w:rPr>
                <w:rFonts w:ascii="Arial" w:hAnsi="Arial" w:cs="Arial"/>
                <w:b/>
                <w:sz w:val="22"/>
                <w:szCs w:val="22"/>
              </w:rPr>
              <w:t>čestného ocenění za vědecký přínos k řešení problému pandemie covid-19 v globálním kontextu</w:t>
            </w:r>
            <w:r w:rsidR="00F065AD" w:rsidRPr="0041383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3836">
              <w:rPr>
                <w:rFonts w:ascii="Arial" w:hAnsi="Arial" w:cs="Arial"/>
                <w:sz w:val="22"/>
                <w:szCs w:val="22"/>
              </w:rPr>
              <w:t>podnět provést rešerši</w:t>
            </w:r>
            <w:r w:rsidR="00F065AD" w:rsidRPr="00413836">
              <w:rPr>
                <w:rFonts w:ascii="Arial" w:hAnsi="Arial" w:cs="Arial"/>
                <w:sz w:val="22"/>
                <w:szCs w:val="22"/>
              </w:rPr>
              <w:t xml:space="preserve"> souvisejících publikačních výsledků a významných výsledků průmyslového výzkumu</w:t>
            </w:r>
            <w:r w:rsidR="00665443" w:rsidRPr="00413836">
              <w:rPr>
                <w:rFonts w:ascii="Arial" w:hAnsi="Arial" w:cs="Arial"/>
                <w:sz w:val="22"/>
                <w:szCs w:val="22"/>
              </w:rPr>
              <w:t>, se zdůrazněním globálního kontextu</w:t>
            </w:r>
            <w:r w:rsidR="00F065AD" w:rsidRPr="00413836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065AD" w:rsidRPr="00413836" w:rsidRDefault="00F065AD" w:rsidP="00F065AD">
            <w:pPr>
              <w:pStyle w:val="Odstavecseseznamem"/>
              <w:spacing w:before="120" w:after="120" w:line="276" w:lineRule="auto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3836">
              <w:rPr>
                <w:rFonts w:ascii="Arial" w:hAnsi="Arial" w:cs="Arial"/>
                <w:sz w:val="22"/>
                <w:szCs w:val="22"/>
              </w:rPr>
              <w:t>Po jednání předsednictva Rady dne 11. září 2020 bylo navrženo požádat</w:t>
            </w:r>
            <w:r w:rsidR="00413836">
              <w:rPr>
                <w:rFonts w:ascii="Arial" w:hAnsi="Arial" w:cs="Arial"/>
                <w:sz w:val="22"/>
                <w:szCs w:val="22"/>
              </w:rPr>
              <w:t xml:space="preserve"> o tuto rešerši člena Rady doc.</w:t>
            </w:r>
            <w:r w:rsidRPr="00413836">
              <w:t xml:space="preserve"> </w:t>
            </w:r>
            <w:r w:rsidRPr="00413836">
              <w:rPr>
                <w:rFonts w:ascii="Arial" w:hAnsi="Arial" w:cs="Arial"/>
                <w:sz w:val="22"/>
                <w:szCs w:val="22"/>
              </w:rPr>
              <w:t xml:space="preserve">RNDr. Jan Konvalinku, CSc., resp. členku Rady Ing. Ruth </w:t>
            </w:r>
            <w:proofErr w:type="spellStart"/>
            <w:r w:rsidRPr="00413836">
              <w:rPr>
                <w:rFonts w:ascii="Arial" w:hAnsi="Arial" w:cs="Arial"/>
                <w:sz w:val="22"/>
                <w:szCs w:val="22"/>
              </w:rPr>
              <w:t>Bízkovou</w:t>
            </w:r>
            <w:proofErr w:type="spellEnd"/>
            <w:r w:rsidRPr="00413836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065AD" w:rsidRPr="00413836" w:rsidRDefault="00F065AD" w:rsidP="00F065AD">
            <w:pPr>
              <w:pStyle w:val="Odstavecseseznamem"/>
              <w:spacing w:before="120" w:after="120" w:line="276" w:lineRule="auto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3836">
              <w:rPr>
                <w:rFonts w:ascii="Arial" w:hAnsi="Arial" w:cs="Arial"/>
                <w:sz w:val="22"/>
                <w:szCs w:val="22"/>
              </w:rPr>
              <w:t>Na jednání předsednictva Rady dne 18. září 2020 bylo dále navrženo</w:t>
            </w:r>
            <w:r w:rsidR="00413836">
              <w:rPr>
                <w:rFonts w:ascii="Arial" w:hAnsi="Arial" w:cs="Arial"/>
                <w:sz w:val="22"/>
                <w:szCs w:val="22"/>
              </w:rPr>
              <w:t xml:space="preserve"> požádat doc. </w:t>
            </w:r>
            <w:r w:rsidR="00413836">
              <w:rPr>
                <w:rFonts w:ascii="Arial" w:hAnsi="Arial" w:cs="Arial"/>
                <w:sz w:val="22"/>
                <w:szCs w:val="22"/>
              </w:rPr>
              <w:lastRenderedPageBreak/>
              <w:t xml:space="preserve">Konvalinku a ing. </w:t>
            </w:r>
            <w:proofErr w:type="spellStart"/>
            <w:r w:rsidR="00413836">
              <w:rPr>
                <w:rFonts w:ascii="Arial" w:hAnsi="Arial" w:cs="Arial"/>
                <w:sz w:val="22"/>
                <w:szCs w:val="22"/>
              </w:rPr>
              <w:t>Bízkovou</w:t>
            </w:r>
            <w:proofErr w:type="spellEnd"/>
            <w:r w:rsidRPr="00413836">
              <w:rPr>
                <w:rFonts w:ascii="Arial" w:hAnsi="Arial" w:cs="Arial"/>
                <w:sz w:val="22"/>
                <w:szCs w:val="22"/>
              </w:rPr>
              <w:t xml:space="preserve">, aby </w:t>
            </w:r>
            <w:r w:rsidR="00413836">
              <w:rPr>
                <w:rFonts w:ascii="Arial" w:hAnsi="Arial" w:cs="Arial"/>
                <w:sz w:val="22"/>
                <w:szCs w:val="22"/>
              </w:rPr>
              <w:t>na základě</w:t>
            </w:r>
            <w:r w:rsidRPr="00413836">
              <w:rPr>
                <w:rFonts w:ascii="Arial" w:hAnsi="Arial" w:cs="Arial"/>
                <w:sz w:val="22"/>
                <w:szCs w:val="22"/>
              </w:rPr>
              <w:t xml:space="preserve"> shromážděných výsledků rešerše </w:t>
            </w:r>
            <w:r w:rsidR="00413836">
              <w:rPr>
                <w:rFonts w:ascii="Arial" w:hAnsi="Arial" w:cs="Arial"/>
                <w:sz w:val="22"/>
                <w:szCs w:val="22"/>
              </w:rPr>
              <w:t>navrhli</w:t>
            </w:r>
            <w:r w:rsidRPr="00413836">
              <w:rPr>
                <w:rFonts w:ascii="Arial" w:hAnsi="Arial" w:cs="Arial"/>
                <w:sz w:val="22"/>
                <w:szCs w:val="22"/>
              </w:rPr>
              <w:t xml:space="preserve"> nominace na čestné ocenění</w:t>
            </w:r>
            <w:r w:rsidR="00413836">
              <w:rPr>
                <w:rFonts w:ascii="Arial" w:hAnsi="Arial" w:cs="Arial"/>
                <w:sz w:val="22"/>
                <w:szCs w:val="22"/>
              </w:rPr>
              <w:t xml:space="preserve"> v obou skupinách výsledků</w:t>
            </w:r>
            <w:r w:rsidRPr="00413836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A222DA" w:rsidRPr="00141FFD" w:rsidRDefault="00B70342" w:rsidP="00141FFD">
            <w:pPr>
              <w:pStyle w:val="Odstavecseseznamem"/>
              <w:spacing w:before="120" w:after="120" w:line="276" w:lineRule="auto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3836">
              <w:rPr>
                <w:rFonts w:ascii="Arial" w:hAnsi="Arial" w:cs="Arial"/>
                <w:sz w:val="22"/>
                <w:szCs w:val="22"/>
              </w:rPr>
              <w:t xml:space="preserve">Čestné ocenění bude uděleno předsedou Rady </w:t>
            </w:r>
            <w:r w:rsidR="0014278D" w:rsidRPr="00413836">
              <w:rPr>
                <w:rFonts w:ascii="Arial" w:hAnsi="Arial" w:cs="Arial"/>
                <w:sz w:val="22"/>
                <w:szCs w:val="22"/>
              </w:rPr>
              <w:t>v rámci televizního galavečera Česká hlava 2020</w:t>
            </w:r>
            <w:r w:rsidR="0015005D" w:rsidRPr="00413836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194653" w:rsidRPr="00413836">
              <w:rPr>
                <w:rFonts w:ascii="Arial" w:hAnsi="Arial" w:cs="Arial"/>
                <w:b/>
                <w:sz w:val="22"/>
                <w:szCs w:val="22"/>
              </w:rPr>
              <w:t>Ocenění je nepeněžního charakteru</w:t>
            </w:r>
            <w:r w:rsidR="00194653" w:rsidRPr="00413836">
              <w:rPr>
                <w:rFonts w:ascii="Arial" w:hAnsi="Arial" w:cs="Arial"/>
                <w:sz w:val="22"/>
                <w:szCs w:val="22"/>
              </w:rPr>
              <w:t>.</w:t>
            </w:r>
            <w:r w:rsidR="0014278D" w:rsidRPr="00413836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</w:tc>
      </w:tr>
    </w:tbl>
    <w:p w:rsidR="00F86D54" w:rsidRDefault="008C74D8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A01" w:rsidRDefault="00B66A01" w:rsidP="008F77F6">
      <w:r>
        <w:separator/>
      </w:r>
    </w:p>
  </w:endnote>
  <w:endnote w:type="continuationSeparator" w:id="0">
    <w:p w:rsidR="00B66A01" w:rsidRDefault="00B66A0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A01" w:rsidRDefault="00B66A01" w:rsidP="008F77F6">
      <w:r>
        <w:separator/>
      </w:r>
    </w:p>
  </w:footnote>
  <w:footnote w:type="continuationSeparator" w:id="0">
    <w:p w:rsidR="00B66A01" w:rsidRDefault="00B66A0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7317D"/>
    <w:multiLevelType w:val="hybridMultilevel"/>
    <w:tmpl w:val="16C4AA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BC0528"/>
    <w:multiLevelType w:val="hybridMultilevel"/>
    <w:tmpl w:val="C65405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7743A6"/>
    <w:multiLevelType w:val="hybridMultilevel"/>
    <w:tmpl w:val="922C09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2DD2"/>
    <w:rsid w:val="00003F46"/>
    <w:rsid w:val="00026F5C"/>
    <w:rsid w:val="00046BF2"/>
    <w:rsid w:val="000629F1"/>
    <w:rsid w:val="00065868"/>
    <w:rsid w:val="00075E9B"/>
    <w:rsid w:val="00080DB4"/>
    <w:rsid w:val="00085455"/>
    <w:rsid w:val="00095B2C"/>
    <w:rsid w:val="000B2EF1"/>
    <w:rsid w:val="000C143B"/>
    <w:rsid w:val="000C4A33"/>
    <w:rsid w:val="000D6C28"/>
    <w:rsid w:val="00115DD5"/>
    <w:rsid w:val="00141FFD"/>
    <w:rsid w:val="0014278D"/>
    <w:rsid w:val="0015005D"/>
    <w:rsid w:val="00194653"/>
    <w:rsid w:val="001B43F2"/>
    <w:rsid w:val="001F1972"/>
    <w:rsid w:val="00210212"/>
    <w:rsid w:val="00237006"/>
    <w:rsid w:val="00240CAC"/>
    <w:rsid w:val="002474F0"/>
    <w:rsid w:val="00260B64"/>
    <w:rsid w:val="002A18DA"/>
    <w:rsid w:val="002F01DD"/>
    <w:rsid w:val="0031020D"/>
    <w:rsid w:val="00343507"/>
    <w:rsid w:val="00350132"/>
    <w:rsid w:val="00360293"/>
    <w:rsid w:val="003675E0"/>
    <w:rsid w:val="00387B05"/>
    <w:rsid w:val="003A2B81"/>
    <w:rsid w:val="003C1A58"/>
    <w:rsid w:val="003D18B0"/>
    <w:rsid w:val="003D2679"/>
    <w:rsid w:val="003F1464"/>
    <w:rsid w:val="00413836"/>
    <w:rsid w:val="00417C56"/>
    <w:rsid w:val="004546A3"/>
    <w:rsid w:val="00494A1F"/>
    <w:rsid w:val="004A3847"/>
    <w:rsid w:val="004B1A52"/>
    <w:rsid w:val="004F3AD7"/>
    <w:rsid w:val="00533F37"/>
    <w:rsid w:val="005724A3"/>
    <w:rsid w:val="00587603"/>
    <w:rsid w:val="005D2231"/>
    <w:rsid w:val="006152F9"/>
    <w:rsid w:val="00632D69"/>
    <w:rsid w:val="006372BD"/>
    <w:rsid w:val="00640C9F"/>
    <w:rsid w:val="00646D8B"/>
    <w:rsid w:val="00660AAF"/>
    <w:rsid w:val="00665443"/>
    <w:rsid w:val="00681D93"/>
    <w:rsid w:val="006B688B"/>
    <w:rsid w:val="006C194F"/>
    <w:rsid w:val="00713180"/>
    <w:rsid w:val="00716D5A"/>
    <w:rsid w:val="00716E34"/>
    <w:rsid w:val="0074638B"/>
    <w:rsid w:val="00747670"/>
    <w:rsid w:val="007909DF"/>
    <w:rsid w:val="0079577E"/>
    <w:rsid w:val="00795C2F"/>
    <w:rsid w:val="007C39E6"/>
    <w:rsid w:val="007E162D"/>
    <w:rsid w:val="00810AA0"/>
    <w:rsid w:val="00837F3A"/>
    <w:rsid w:val="00856017"/>
    <w:rsid w:val="0086789C"/>
    <w:rsid w:val="00874396"/>
    <w:rsid w:val="008859AD"/>
    <w:rsid w:val="008973FB"/>
    <w:rsid w:val="008F35D6"/>
    <w:rsid w:val="008F6650"/>
    <w:rsid w:val="008F69AE"/>
    <w:rsid w:val="008F77F6"/>
    <w:rsid w:val="0092005B"/>
    <w:rsid w:val="00925EA0"/>
    <w:rsid w:val="009636E2"/>
    <w:rsid w:val="009704D2"/>
    <w:rsid w:val="00984DDB"/>
    <w:rsid w:val="009870E8"/>
    <w:rsid w:val="009930AF"/>
    <w:rsid w:val="00994C44"/>
    <w:rsid w:val="00996672"/>
    <w:rsid w:val="009A2C50"/>
    <w:rsid w:val="009B1200"/>
    <w:rsid w:val="009D4285"/>
    <w:rsid w:val="00A07180"/>
    <w:rsid w:val="00A222DA"/>
    <w:rsid w:val="00A446FB"/>
    <w:rsid w:val="00A51417"/>
    <w:rsid w:val="00A61032"/>
    <w:rsid w:val="00A85204"/>
    <w:rsid w:val="00A91BC6"/>
    <w:rsid w:val="00AA1B8F"/>
    <w:rsid w:val="00AA51BE"/>
    <w:rsid w:val="00AA7217"/>
    <w:rsid w:val="00AE7D40"/>
    <w:rsid w:val="00AF27B5"/>
    <w:rsid w:val="00AF6198"/>
    <w:rsid w:val="00B1333B"/>
    <w:rsid w:val="00B13EA2"/>
    <w:rsid w:val="00B476E7"/>
    <w:rsid w:val="00B55D66"/>
    <w:rsid w:val="00B5697B"/>
    <w:rsid w:val="00B66A01"/>
    <w:rsid w:val="00B70342"/>
    <w:rsid w:val="00B76B65"/>
    <w:rsid w:val="00BA148D"/>
    <w:rsid w:val="00BA61EA"/>
    <w:rsid w:val="00BB0768"/>
    <w:rsid w:val="00BC7529"/>
    <w:rsid w:val="00BE2C97"/>
    <w:rsid w:val="00BF3BC9"/>
    <w:rsid w:val="00C03504"/>
    <w:rsid w:val="00C20639"/>
    <w:rsid w:val="00C24C8E"/>
    <w:rsid w:val="00C77ECF"/>
    <w:rsid w:val="00C861A8"/>
    <w:rsid w:val="00CD1BB5"/>
    <w:rsid w:val="00D07EDA"/>
    <w:rsid w:val="00D27C56"/>
    <w:rsid w:val="00D51FCD"/>
    <w:rsid w:val="00D8096A"/>
    <w:rsid w:val="00DC38E1"/>
    <w:rsid w:val="00DC5FE9"/>
    <w:rsid w:val="00DD1C8C"/>
    <w:rsid w:val="00DD3696"/>
    <w:rsid w:val="00DE2019"/>
    <w:rsid w:val="00DF71A6"/>
    <w:rsid w:val="00E52D50"/>
    <w:rsid w:val="00E6264A"/>
    <w:rsid w:val="00E87EEE"/>
    <w:rsid w:val="00E91AFD"/>
    <w:rsid w:val="00EA38A7"/>
    <w:rsid w:val="00EC5A33"/>
    <w:rsid w:val="00EC70A1"/>
    <w:rsid w:val="00ED57A5"/>
    <w:rsid w:val="00EE065A"/>
    <w:rsid w:val="00EF5DCC"/>
    <w:rsid w:val="00EF6D43"/>
    <w:rsid w:val="00F01519"/>
    <w:rsid w:val="00F065AD"/>
    <w:rsid w:val="00F17EFF"/>
    <w:rsid w:val="00F24D60"/>
    <w:rsid w:val="00F26742"/>
    <w:rsid w:val="00F35293"/>
    <w:rsid w:val="00F47BD9"/>
    <w:rsid w:val="00F57FCE"/>
    <w:rsid w:val="00F82835"/>
    <w:rsid w:val="00F84427"/>
    <w:rsid w:val="00FA18E2"/>
    <w:rsid w:val="00FD76EC"/>
    <w:rsid w:val="00FE4706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A222DA"/>
    <w:pPr>
      <w:spacing w:after="100" w:afterAutospacing="1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A222DA"/>
    <w:pPr>
      <w:spacing w:after="100" w:afterAutospacing="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4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2</cp:revision>
  <cp:lastPrinted>2020-08-27T12:49:00Z</cp:lastPrinted>
  <dcterms:created xsi:type="dcterms:W3CDTF">2020-10-05T12:53:00Z</dcterms:created>
  <dcterms:modified xsi:type="dcterms:W3CDTF">2020-10-05T12:53:00Z</dcterms:modified>
</cp:coreProperties>
</file>