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B3E" w:rsidRDefault="00774B3E" w:rsidP="0092644C">
      <w:pPr>
        <w:spacing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3D701B" w:rsidRDefault="002517CF" w:rsidP="0092644C">
      <w:pPr>
        <w:spacing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Jednání se zástupci Christian Doppler Forschungsgesellschaft</w:t>
      </w:r>
    </w:p>
    <w:p w:rsidR="00774B3E" w:rsidRDefault="00774B3E" w:rsidP="0092644C">
      <w:pPr>
        <w:spacing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0239E8" w:rsidRDefault="000239E8" w:rsidP="009F68F3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Během zahraniční pracovní cesty v září t. r., která navázala na předchozí jednání pana náměstka Markse ve Vídni, pozval člen Rady Ing. Palíšek prezidenta společnosti Chri</w:t>
      </w:r>
      <w:r w:rsidR="00171290">
        <w:rPr>
          <w:rFonts w:ascii="Arial" w:hAnsi="Arial" w:cs="Arial"/>
          <w:sz w:val="22"/>
          <w:szCs w:val="22"/>
        </w:rPr>
        <w:t>stiana Dopplera</w:t>
      </w:r>
      <w:r>
        <w:rPr>
          <w:rFonts w:ascii="Arial" w:hAnsi="Arial" w:cs="Arial"/>
          <w:sz w:val="22"/>
          <w:szCs w:val="22"/>
        </w:rPr>
        <w:t xml:space="preserve"> prof. </w:t>
      </w:r>
      <w:proofErr w:type="spellStart"/>
      <w:r>
        <w:rPr>
          <w:rFonts w:ascii="Arial" w:hAnsi="Arial" w:cs="Arial"/>
          <w:sz w:val="22"/>
          <w:szCs w:val="22"/>
        </w:rPr>
        <w:t>Köglerlera</w:t>
      </w:r>
      <w:proofErr w:type="spellEnd"/>
      <w:r>
        <w:rPr>
          <w:rFonts w:ascii="Arial" w:hAnsi="Arial" w:cs="Arial"/>
          <w:sz w:val="22"/>
          <w:szCs w:val="22"/>
        </w:rPr>
        <w:t xml:space="preserve"> k návštěvě České republiky.</w:t>
      </w:r>
    </w:p>
    <w:p w:rsidR="000239E8" w:rsidRDefault="000239E8" w:rsidP="009F68F3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0239E8">
        <w:rPr>
          <w:rFonts w:ascii="Arial" w:hAnsi="Arial" w:cs="Arial"/>
          <w:b/>
          <w:color w:val="0070C0"/>
          <w:sz w:val="22"/>
          <w:szCs w:val="22"/>
        </w:rPr>
        <w:t>Termín návštěvy byl stanoven po oboustranné dohod</w:t>
      </w:r>
      <w:r w:rsidR="00AB492D">
        <w:rPr>
          <w:rFonts w:ascii="Arial" w:hAnsi="Arial" w:cs="Arial"/>
          <w:b/>
          <w:color w:val="0070C0"/>
          <w:sz w:val="22"/>
          <w:szCs w:val="22"/>
        </w:rPr>
        <w:t>ě na 6. – 7. února 2017 v</w:t>
      </w:r>
      <w:r w:rsidR="00EA2383">
        <w:rPr>
          <w:rFonts w:ascii="Arial" w:hAnsi="Arial" w:cs="Arial"/>
          <w:b/>
          <w:color w:val="0070C0"/>
          <w:sz w:val="22"/>
          <w:szCs w:val="22"/>
        </w:rPr>
        <w:t> </w:t>
      </w:r>
      <w:r w:rsidR="00AB492D">
        <w:rPr>
          <w:rFonts w:ascii="Arial" w:hAnsi="Arial" w:cs="Arial"/>
          <w:b/>
          <w:color w:val="0070C0"/>
          <w:sz w:val="22"/>
          <w:szCs w:val="22"/>
        </w:rPr>
        <w:t>Praze</w:t>
      </w:r>
      <w:r w:rsidR="00EA2383">
        <w:rPr>
          <w:rFonts w:ascii="Arial" w:hAnsi="Arial" w:cs="Arial"/>
          <w:b/>
          <w:color w:val="0070C0"/>
          <w:sz w:val="22"/>
          <w:szCs w:val="22"/>
        </w:rPr>
        <w:t>. J</w:t>
      </w:r>
      <w:r w:rsidR="00AB492D">
        <w:rPr>
          <w:rFonts w:ascii="Arial" w:hAnsi="Arial" w:cs="Arial"/>
          <w:b/>
          <w:color w:val="0070C0"/>
          <w:sz w:val="22"/>
          <w:szCs w:val="22"/>
        </w:rPr>
        <w:t>ednání se uskuteční dne 7. února 2017.</w:t>
      </w:r>
    </w:p>
    <w:p w:rsidR="00EA0D93" w:rsidRPr="00EA0D93" w:rsidRDefault="00EA0D93" w:rsidP="00EA0D93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 w:rsidRPr="00EA0D93">
        <w:rPr>
          <w:rFonts w:ascii="Arial" w:hAnsi="Arial" w:cs="Arial"/>
          <w:b/>
          <w:sz w:val="22"/>
          <w:szCs w:val="22"/>
        </w:rPr>
        <w:t>Společnost Christiana Dopplera (Christian Doppler Forschungsgesellschaft, CDG)</w:t>
      </w:r>
      <w:r w:rsidRPr="00EA0D93">
        <w:rPr>
          <w:rFonts w:ascii="Arial" w:hAnsi="Arial" w:cs="Arial"/>
          <w:sz w:val="22"/>
          <w:szCs w:val="22"/>
        </w:rPr>
        <w:t xml:space="preserve"> je společnost na podporu spolupráce mezi vědeckou a hospodářskou sférou. Používá dvě schémata podpory: (1) podporu laboratoří Chr</w:t>
      </w:r>
      <w:r>
        <w:rPr>
          <w:rFonts w:ascii="Arial" w:hAnsi="Arial" w:cs="Arial"/>
          <w:sz w:val="22"/>
          <w:szCs w:val="22"/>
        </w:rPr>
        <w:t xml:space="preserve">istiana Dopplera, což jsou týmy / </w:t>
      </w:r>
      <w:r w:rsidRPr="00EA0D93">
        <w:rPr>
          <w:rFonts w:ascii="Arial" w:hAnsi="Arial" w:cs="Arial"/>
          <w:sz w:val="22"/>
          <w:szCs w:val="22"/>
        </w:rPr>
        <w:t>skupiny na</w:t>
      </w:r>
      <w:r w:rsidR="006D4492">
        <w:rPr>
          <w:rFonts w:ascii="Arial" w:hAnsi="Arial" w:cs="Arial"/>
          <w:sz w:val="22"/>
          <w:szCs w:val="22"/>
        </w:rPr>
        <w:t> </w:t>
      </w:r>
      <w:r w:rsidRPr="00EA0D93">
        <w:rPr>
          <w:rFonts w:ascii="Arial" w:hAnsi="Arial" w:cs="Arial"/>
          <w:sz w:val="22"/>
          <w:szCs w:val="22"/>
        </w:rPr>
        <w:t>jednotlivých univerzitách nebo neuniverzitních výzkumných zařízeních (5 až 15 osob), které společně s podnikatelskou sférou provádějí aplikovaný výzkum založený na potřebách podnikatelských subjektů; (2) podporu center Jose</w:t>
      </w:r>
      <w:r>
        <w:rPr>
          <w:rFonts w:ascii="Arial" w:hAnsi="Arial" w:cs="Arial"/>
          <w:sz w:val="22"/>
          <w:szCs w:val="22"/>
        </w:rPr>
        <w:t xml:space="preserve">fa Ressela, což jsou laboratoře / </w:t>
      </w:r>
      <w:r w:rsidRPr="00EA0D93">
        <w:rPr>
          <w:rFonts w:ascii="Arial" w:hAnsi="Arial" w:cs="Arial"/>
          <w:sz w:val="22"/>
          <w:szCs w:val="22"/>
        </w:rPr>
        <w:t>pracoviště na technických vysokých školách (</w:t>
      </w:r>
      <w:proofErr w:type="spellStart"/>
      <w:r w:rsidRPr="00EA0D93">
        <w:rPr>
          <w:rFonts w:ascii="Arial" w:hAnsi="Arial" w:cs="Arial"/>
          <w:sz w:val="22"/>
          <w:szCs w:val="22"/>
        </w:rPr>
        <w:t>Fachhochschulen</w:t>
      </w:r>
      <w:proofErr w:type="spellEnd"/>
      <w:r w:rsidRPr="00EA0D93">
        <w:rPr>
          <w:rFonts w:ascii="Arial" w:hAnsi="Arial" w:cs="Arial"/>
          <w:sz w:val="22"/>
          <w:szCs w:val="22"/>
        </w:rPr>
        <w:t>) provádějící aplikovaný výzkum.</w:t>
      </w:r>
    </w:p>
    <w:p w:rsidR="00FD5B2D" w:rsidRDefault="00063E2F" w:rsidP="009F68F3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Cílem návštěvy by měla být </w:t>
      </w:r>
      <w:r w:rsidR="00401230">
        <w:rPr>
          <w:rFonts w:ascii="Arial" w:hAnsi="Arial" w:cs="Arial"/>
          <w:sz w:val="22"/>
          <w:szCs w:val="22"/>
        </w:rPr>
        <w:t xml:space="preserve">diskuse o možnostech spolupráce univerzit a podnikatelské sféry. </w:t>
      </w:r>
      <w:r w:rsidR="003C252A">
        <w:rPr>
          <w:rFonts w:ascii="Arial" w:hAnsi="Arial" w:cs="Arial"/>
          <w:sz w:val="22"/>
          <w:szCs w:val="22"/>
        </w:rPr>
        <w:t xml:space="preserve">Navrhuje se k jednání přizvat zástupce Ministerstva průmyslu a obchodu, technických univerzit a Technologické agentury. </w:t>
      </w:r>
      <w:r w:rsidR="00EA0D93">
        <w:rPr>
          <w:rFonts w:ascii="Arial" w:hAnsi="Arial" w:cs="Arial"/>
          <w:sz w:val="22"/>
          <w:szCs w:val="22"/>
        </w:rPr>
        <w:t>Z členů Rady se jed</w:t>
      </w:r>
      <w:r w:rsidR="00171290">
        <w:rPr>
          <w:rFonts w:ascii="Arial" w:hAnsi="Arial" w:cs="Arial"/>
          <w:sz w:val="22"/>
          <w:szCs w:val="22"/>
        </w:rPr>
        <w:t>nání účastní Ing. Palíšek, doc</w:t>
      </w:r>
      <w:r w:rsidR="00EA0D93">
        <w:rPr>
          <w:rFonts w:ascii="Arial" w:hAnsi="Arial" w:cs="Arial"/>
          <w:sz w:val="22"/>
          <w:szCs w:val="22"/>
        </w:rPr>
        <w:t>.</w:t>
      </w:r>
      <w:r w:rsidR="006D4492">
        <w:rPr>
          <w:rFonts w:ascii="Arial" w:hAnsi="Arial" w:cs="Arial"/>
          <w:sz w:val="22"/>
          <w:szCs w:val="22"/>
        </w:rPr>
        <w:t> </w:t>
      </w:r>
      <w:r w:rsidR="00EA0D93">
        <w:rPr>
          <w:rFonts w:ascii="Arial" w:hAnsi="Arial" w:cs="Arial"/>
          <w:sz w:val="22"/>
          <w:szCs w:val="22"/>
        </w:rPr>
        <w:t xml:space="preserve">Havlíček a </w:t>
      </w:r>
      <w:r w:rsidR="00171290">
        <w:rPr>
          <w:rFonts w:ascii="Arial" w:hAnsi="Arial" w:cs="Arial"/>
          <w:sz w:val="22"/>
          <w:szCs w:val="22"/>
        </w:rPr>
        <w:t>prof. Ků</w:t>
      </w:r>
      <w:r w:rsidR="002E14C6">
        <w:rPr>
          <w:rFonts w:ascii="Arial" w:hAnsi="Arial" w:cs="Arial"/>
          <w:sz w:val="22"/>
          <w:szCs w:val="22"/>
        </w:rPr>
        <w:t xml:space="preserve">s. </w:t>
      </w:r>
      <w:r w:rsidR="00171290">
        <w:rPr>
          <w:rFonts w:ascii="Arial" w:hAnsi="Arial" w:cs="Arial"/>
          <w:sz w:val="22"/>
          <w:szCs w:val="22"/>
        </w:rPr>
        <w:t xml:space="preserve">Za rakouskou stranu </w:t>
      </w:r>
      <w:r w:rsidR="00EA0D93">
        <w:rPr>
          <w:rFonts w:ascii="Arial" w:hAnsi="Arial" w:cs="Arial"/>
          <w:sz w:val="22"/>
          <w:szCs w:val="22"/>
        </w:rPr>
        <w:t xml:space="preserve">přislíbil </w:t>
      </w:r>
      <w:r w:rsidR="00171290">
        <w:rPr>
          <w:rFonts w:ascii="Arial" w:hAnsi="Arial" w:cs="Arial"/>
          <w:sz w:val="22"/>
          <w:szCs w:val="22"/>
        </w:rPr>
        <w:t xml:space="preserve">účast </w:t>
      </w:r>
      <w:r w:rsidR="00EA0D93">
        <w:rPr>
          <w:rFonts w:ascii="Arial" w:hAnsi="Arial" w:cs="Arial"/>
          <w:sz w:val="22"/>
          <w:szCs w:val="22"/>
        </w:rPr>
        <w:t xml:space="preserve">prezident CDG prof. </w:t>
      </w:r>
      <w:proofErr w:type="spellStart"/>
      <w:r w:rsidR="00EA0D93">
        <w:rPr>
          <w:rFonts w:ascii="Arial" w:hAnsi="Arial" w:cs="Arial"/>
          <w:sz w:val="22"/>
          <w:szCs w:val="22"/>
        </w:rPr>
        <w:t>Köglerler</w:t>
      </w:r>
      <w:proofErr w:type="spellEnd"/>
      <w:r w:rsidR="00EA0D93">
        <w:rPr>
          <w:rFonts w:ascii="Arial" w:hAnsi="Arial" w:cs="Arial"/>
          <w:sz w:val="22"/>
          <w:szCs w:val="22"/>
        </w:rPr>
        <w:t xml:space="preserve"> se svými spolupracovníky.</w:t>
      </w:r>
    </w:p>
    <w:p w:rsidR="00710CCC" w:rsidRDefault="00EA0D93" w:rsidP="009F68F3">
      <w:pPr>
        <w:autoSpaceDE w:val="0"/>
        <w:autoSpaceDN w:val="0"/>
        <w:adjustRightInd w:val="0"/>
        <w:spacing w:after="240" w:line="360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Předběžný </w:t>
      </w:r>
      <w:r w:rsidR="002E14C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návrh programu je uveden </w:t>
      </w:r>
      <w:r w:rsidR="00710C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 příloze materiálu.</w:t>
      </w:r>
    </w:p>
    <w:p w:rsidR="00710CCC" w:rsidRDefault="00710CCC" w:rsidP="00710CCC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710CCC" w:rsidRDefault="00710CCC" w:rsidP="00710CCC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710CCC" w:rsidRDefault="00710CCC" w:rsidP="00710CCC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626D29" w:rsidRDefault="00626D29" w:rsidP="00922D6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6A6C2B" w:rsidRDefault="002C75D2" w:rsidP="002C75D2">
      <w:pPr>
        <w:tabs>
          <w:tab w:val="left" w:pos="1453"/>
        </w:tabs>
        <w:spacing w:after="120" w:line="276" w:lineRule="auto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ab/>
      </w:r>
    </w:p>
    <w:sectPr w:rsidR="006A6C2B" w:rsidSect="00D836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CA5" w:rsidRDefault="00183CA5">
      <w:r>
        <w:separator/>
      </w:r>
    </w:p>
  </w:endnote>
  <w:endnote w:type="continuationSeparator" w:id="0">
    <w:p w:rsidR="00183CA5" w:rsidRDefault="0018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333" w:rsidRDefault="0096333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409" w:rsidRPr="00E24CD2" w:rsidRDefault="00110409">
    <w:pPr>
      <w:pStyle w:val="Zpat"/>
      <w:jc w:val="right"/>
      <w:rPr>
        <w:rFonts w:ascii="Arial" w:hAnsi="Arial" w:cs="Arial"/>
        <w:sz w:val="20"/>
        <w:szCs w:val="20"/>
      </w:rPr>
    </w:pPr>
    <w:r w:rsidRPr="00E24CD2">
      <w:rPr>
        <w:rFonts w:ascii="Arial" w:hAnsi="Arial" w:cs="Arial"/>
        <w:sz w:val="20"/>
        <w:szCs w:val="20"/>
      </w:rPr>
      <w:t xml:space="preserve">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PAGE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B62C1B">
      <w:rPr>
        <w:rFonts w:ascii="Arial" w:hAnsi="Arial" w:cs="Arial"/>
        <w:noProof/>
        <w:sz w:val="20"/>
        <w:szCs w:val="20"/>
      </w:rPr>
      <w:t>2</w:t>
    </w:r>
    <w:r w:rsidRPr="00E24CD2">
      <w:rPr>
        <w:rFonts w:ascii="Arial" w:hAnsi="Arial" w:cs="Arial"/>
        <w:sz w:val="20"/>
        <w:szCs w:val="20"/>
      </w:rPr>
      <w:fldChar w:fldCharType="end"/>
    </w:r>
    <w:r w:rsidRPr="00E24CD2">
      <w:rPr>
        <w:rFonts w:ascii="Arial" w:hAnsi="Arial" w:cs="Arial"/>
        <w:sz w:val="20"/>
        <w:szCs w:val="20"/>
      </w:rPr>
      <w:t xml:space="preserve"> /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NUMPAGES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B9476E">
      <w:rPr>
        <w:rFonts w:ascii="Arial" w:hAnsi="Arial" w:cs="Arial"/>
        <w:noProof/>
        <w:sz w:val="20"/>
        <w:szCs w:val="20"/>
      </w:rPr>
      <w:t>1</w:t>
    </w:r>
    <w:r w:rsidRPr="00E24CD2">
      <w:rPr>
        <w:rFonts w:ascii="Arial" w:hAnsi="Arial" w:cs="Arial"/>
        <w:sz w:val="20"/>
        <w:szCs w:val="20"/>
      </w:rPr>
      <w:fldChar w:fldCharType="end"/>
    </w:r>
  </w:p>
  <w:p w:rsidR="00110409" w:rsidRPr="00A52BC7" w:rsidRDefault="00110409" w:rsidP="00D8368E">
    <w:pPr>
      <w:pStyle w:val="Zpa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409" w:rsidRPr="00E24CD2" w:rsidRDefault="00110409">
    <w:pPr>
      <w:pStyle w:val="Zpat"/>
      <w:jc w:val="right"/>
      <w:rPr>
        <w:rFonts w:ascii="Arial" w:hAnsi="Arial" w:cs="Arial"/>
        <w:sz w:val="20"/>
        <w:szCs w:val="20"/>
      </w:rPr>
    </w:pPr>
    <w:r w:rsidRPr="00E24CD2">
      <w:rPr>
        <w:rFonts w:ascii="Arial" w:hAnsi="Arial" w:cs="Arial"/>
        <w:sz w:val="20"/>
        <w:szCs w:val="20"/>
      </w:rPr>
      <w:t xml:space="preserve">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PAGE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963333">
      <w:rPr>
        <w:rFonts w:ascii="Arial" w:hAnsi="Arial" w:cs="Arial"/>
        <w:noProof/>
        <w:sz w:val="20"/>
        <w:szCs w:val="20"/>
      </w:rPr>
      <w:t>1</w:t>
    </w:r>
    <w:r w:rsidRPr="00E24CD2">
      <w:rPr>
        <w:rFonts w:ascii="Arial" w:hAnsi="Arial" w:cs="Arial"/>
        <w:sz w:val="20"/>
        <w:szCs w:val="20"/>
      </w:rPr>
      <w:fldChar w:fldCharType="end"/>
    </w:r>
    <w:r w:rsidRPr="00E24CD2">
      <w:rPr>
        <w:rFonts w:ascii="Arial" w:hAnsi="Arial" w:cs="Arial"/>
        <w:sz w:val="20"/>
        <w:szCs w:val="20"/>
      </w:rPr>
      <w:t xml:space="preserve"> /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NUMPAGES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963333">
      <w:rPr>
        <w:rFonts w:ascii="Arial" w:hAnsi="Arial" w:cs="Arial"/>
        <w:noProof/>
        <w:sz w:val="20"/>
        <w:szCs w:val="20"/>
      </w:rPr>
      <w:t>1</w:t>
    </w:r>
    <w:r w:rsidRPr="00E24CD2">
      <w:rPr>
        <w:rFonts w:ascii="Arial" w:hAnsi="Arial" w:cs="Arial"/>
        <w:sz w:val="20"/>
        <w:szCs w:val="20"/>
      </w:rPr>
      <w:fldChar w:fldCharType="end"/>
    </w:r>
  </w:p>
  <w:p w:rsidR="00110409" w:rsidRDefault="0011040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CA5" w:rsidRDefault="00183CA5">
      <w:r>
        <w:separator/>
      </w:r>
    </w:p>
  </w:footnote>
  <w:footnote w:type="continuationSeparator" w:id="0">
    <w:p w:rsidR="00183CA5" w:rsidRDefault="00183C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333" w:rsidRDefault="0096333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1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</w:tblGrid>
    <w:tr w:rsidR="00110409" w:rsidTr="00D8368E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110409" w:rsidRPr="004671AE" w:rsidRDefault="00110409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45DC61BC" wp14:editId="329E3A72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4671AE">
            <w:rPr>
              <w:rFonts w:ascii="Arial" w:hAnsi="Arial" w:cs="Arial"/>
              <w:b/>
            </w:rPr>
            <w:t xml:space="preserve">                       Rada pro výzkum, vývoj a inovace</w:t>
          </w:r>
        </w:p>
      </w:tc>
    </w:tr>
  </w:tbl>
  <w:p w:rsidR="00110409" w:rsidRPr="00CC370F" w:rsidRDefault="00110409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110409" w:rsidTr="006A6C2B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110409" w:rsidRPr="004671AE" w:rsidRDefault="00110409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451ABFA" wp14:editId="6C3F4F83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>
            <w:rPr>
              <w:rFonts w:ascii="Arial" w:hAnsi="Arial" w:cs="Arial"/>
              <w:b/>
            </w:rPr>
            <w:t>9</w:t>
          </w:r>
          <w:r w:rsidRPr="004671AE">
            <w:rPr>
              <w:rFonts w:ascii="Arial" w:hAnsi="Arial" w:cs="Arial"/>
              <w:b/>
            </w:rPr>
            <w:t xml:space="preserve">           </w:t>
          </w:r>
          <w:r>
            <w:rPr>
              <w:rFonts w:ascii="Arial" w:hAnsi="Arial" w:cs="Arial"/>
              <w:b/>
            </w:rPr>
            <w:t xml:space="preserve">          </w:t>
          </w:r>
          <w:r w:rsidRPr="004671AE">
            <w:rPr>
              <w:rFonts w:ascii="Arial" w:hAnsi="Arial" w:cs="Arial"/>
              <w:b/>
            </w:rPr>
            <w:t>Rada</w:t>
          </w:r>
          <w:proofErr w:type="gramEnd"/>
          <w:r w:rsidRPr="004671AE">
            <w:rPr>
              <w:rFonts w:ascii="Arial" w:hAnsi="Arial" w:cs="Arial"/>
              <w:b/>
            </w:rPr>
            <w:t xml:space="preserve">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bottom"/>
        </w:tcPr>
        <w:p w:rsidR="00110409" w:rsidRDefault="00963333" w:rsidP="006A6C2B">
          <w:pPr>
            <w:pStyle w:val="Zhlav"/>
            <w:jc w:val="center"/>
            <w:rPr>
              <w:rFonts w:ascii="Arial" w:hAnsi="Arial" w:cs="Arial"/>
              <w:b/>
              <w:color w:val="0070C0"/>
            </w:rPr>
          </w:pPr>
          <w:r>
            <w:rPr>
              <w:rFonts w:ascii="Arial" w:hAnsi="Arial" w:cs="Arial"/>
              <w:b/>
              <w:color w:val="0070C0"/>
            </w:rPr>
            <w:t>321/B3</w:t>
          </w:r>
          <w:bookmarkStart w:id="0" w:name="_GoBack"/>
          <w:bookmarkEnd w:id="0"/>
        </w:p>
        <w:p w:rsidR="00B039ED" w:rsidRPr="00DE4799" w:rsidRDefault="00B039ED" w:rsidP="006A6C2B">
          <w:pPr>
            <w:pStyle w:val="Zhlav"/>
            <w:jc w:val="center"/>
            <w:rPr>
              <w:rFonts w:ascii="Arial" w:hAnsi="Arial" w:cs="Arial"/>
              <w:b/>
              <w:color w:val="0070C0"/>
            </w:rPr>
          </w:pPr>
        </w:p>
      </w:tc>
    </w:tr>
  </w:tbl>
  <w:p w:rsidR="00110409" w:rsidRDefault="0011040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7201E"/>
    <w:multiLevelType w:val="multilevel"/>
    <w:tmpl w:val="A12EC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3C8"/>
    <w:rsid w:val="0002353F"/>
    <w:rsid w:val="000239E8"/>
    <w:rsid w:val="0002444D"/>
    <w:rsid w:val="00040219"/>
    <w:rsid w:val="00042430"/>
    <w:rsid w:val="00047448"/>
    <w:rsid w:val="00061928"/>
    <w:rsid w:val="00063E2F"/>
    <w:rsid w:val="00075037"/>
    <w:rsid w:val="00086B8A"/>
    <w:rsid w:val="000A1D91"/>
    <w:rsid w:val="000A3022"/>
    <w:rsid w:val="000B17A0"/>
    <w:rsid w:val="000D17A8"/>
    <w:rsid w:val="00103339"/>
    <w:rsid w:val="00110409"/>
    <w:rsid w:val="00124140"/>
    <w:rsid w:val="00125B0A"/>
    <w:rsid w:val="00151CAE"/>
    <w:rsid w:val="00171290"/>
    <w:rsid w:val="00172C2E"/>
    <w:rsid w:val="00183CA5"/>
    <w:rsid w:val="0019573D"/>
    <w:rsid w:val="001D177B"/>
    <w:rsid w:val="0020502B"/>
    <w:rsid w:val="00214AF0"/>
    <w:rsid w:val="002517CF"/>
    <w:rsid w:val="0027209D"/>
    <w:rsid w:val="002B7EDC"/>
    <w:rsid w:val="002C75D2"/>
    <w:rsid w:val="002C79ED"/>
    <w:rsid w:val="002E14C6"/>
    <w:rsid w:val="00304769"/>
    <w:rsid w:val="003577BA"/>
    <w:rsid w:val="0039083E"/>
    <w:rsid w:val="003A2845"/>
    <w:rsid w:val="003C0E36"/>
    <w:rsid w:val="003C252A"/>
    <w:rsid w:val="003C2D41"/>
    <w:rsid w:val="003D701B"/>
    <w:rsid w:val="003E0ED7"/>
    <w:rsid w:val="00401230"/>
    <w:rsid w:val="00414F21"/>
    <w:rsid w:val="00415E04"/>
    <w:rsid w:val="00451786"/>
    <w:rsid w:val="0049763A"/>
    <w:rsid w:val="004B0A24"/>
    <w:rsid w:val="004C0965"/>
    <w:rsid w:val="004E664D"/>
    <w:rsid w:val="0051360E"/>
    <w:rsid w:val="0051631C"/>
    <w:rsid w:val="0052249D"/>
    <w:rsid w:val="00522FCE"/>
    <w:rsid w:val="00533B8E"/>
    <w:rsid w:val="00542489"/>
    <w:rsid w:val="005818F1"/>
    <w:rsid w:val="00596DF6"/>
    <w:rsid w:val="005B444A"/>
    <w:rsid w:val="005B67EE"/>
    <w:rsid w:val="005D1759"/>
    <w:rsid w:val="005D62BF"/>
    <w:rsid w:val="005D7D49"/>
    <w:rsid w:val="00604DDE"/>
    <w:rsid w:val="00626D29"/>
    <w:rsid w:val="006532AF"/>
    <w:rsid w:val="00653641"/>
    <w:rsid w:val="00660F71"/>
    <w:rsid w:val="006739C2"/>
    <w:rsid w:val="00684865"/>
    <w:rsid w:val="006850EE"/>
    <w:rsid w:val="00690AF6"/>
    <w:rsid w:val="006A6C2B"/>
    <w:rsid w:val="006D0717"/>
    <w:rsid w:val="006D26DB"/>
    <w:rsid w:val="006D4492"/>
    <w:rsid w:val="006E753B"/>
    <w:rsid w:val="00710CCC"/>
    <w:rsid w:val="00736308"/>
    <w:rsid w:val="00746B26"/>
    <w:rsid w:val="007664DC"/>
    <w:rsid w:val="00774B3E"/>
    <w:rsid w:val="007929B4"/>
    <w:rsid w:val="007A17F9"/>
    <w:rsid w:val="007B28E9"/>
    <w:rsid w:val="007C49D6"/>
    <w:rsid w:val="007D3CD7"/>
    <w:rsid w:val="007D513D"/>
    <w:rsid w:val="007F4CCB"/>
    <w:rsid w:val="00800B43"/>
    <w:rsid w:val="008254DC"/>
    <w:rsid w:val="008462C1"/>
    <w:rsid w:val="00865227"/>
    <w:rsid w:val="008710A2"/>
    <w:rsid w:val="008714CD"/>
    <w:rsid w:val="008806BA"/>
    <w:rsid w:val="00894733"/>
    <w:rsid w:val="008B4E5D"/>
    <w:rsid w:val="008B53D9"/>
    <w:rsid w:val="008D485D"/>
    <w:rsid w:val="00916E39"/>
    <w:rsid w:val="00922D69"/>
    <w:rsid w:val="0092644C"/>
    <w:rsid w:val="00953317"/>
    <w:rsid w:val="0096253D"/>
    <w:rsid w:val="00963333"/>
    <w:rsid w:val="009C5F5B"/>
    <w:rsid w:val="009C6FB1"/>
    <w:rsid w:val="009C770A"/>
    <w:rsid w:val="009E2208"/>
    <w:rsid w:val="009F68F3"/>
    <w:rsid w:val="00A03BAD"/>
    <w:rsid w:val="00A22F7F"/>
    <w:rsid w:val="00A31ABB"/>
    <w:rsid w:val="00A42BA0"/>
    <w:rsid w:val="00A56499"/>
    <w:rsid w:val="00A62B96"/>
    <w:rsid w:val="00A863BE"/>
    <w:rsid w:val="00AA366B"/>
    <w:rsid w:val="00AB492D"/>
    <w:rsid w:val="00B039ED"/>
    <w:rsid w:val="00B24B48"/>
    <w:rsid w:val="00B41C1C"/>
    <w:rsid w:val="00B43BA4"/>
    <w:rsid w:val="00B47391"/>
    <w:rsid w:val="00B62C1B"/>
    <w:rsid w:val="00B705E6"/>
    <w:rsid w:val="00B76D66"/>
    <w:rsid w:val="00B9476E"/>
    <w:rsid w:val="00BB1CAC"/>
    <w:rsid w:val="00BB27B1"/>
    <w:rsid w:val="00BE3825"/>
    <w:rsid w:val="00C04B87"/>
    <w:rsid w:val="00C4189A"/>
    <w:rsid w:val="00C543C8"/>
    <w:rsid w:val="00C5442B"/>
    <w:rsid w:val="00C56B46"/>
    <w:rsid w:val="00CB5F3A"/>
    <w:rsid w:val="00CD3ED2"/>
    <w:rsid w:val="00CE433A"/>
    <w:rsid w:val="00D46D0A"/>
    <w:rsid w:val="00D54DB4"/>
    <w:rsid w:val="00D62B29"/>
    <w:rsid w:val="00D652F7"/>
    <w:rsid w:val="00D67F41"/>
    <w:rsid w:val="00D8368E"/>
    <w:rsid w:val="00DA3776"/>
    <w:rsid w:val="00DB610C"/>
    <w:rsid w:val="00DD1672"/>
    <w:rsid w:val="00DE4799"/>
    <w:rsid w:val="00DE5842"/>
    <w:rsid w:val="00DE78B7"/>
    <w:rsid w:val="00DF7525"/>
    <w:rsid w:val="00E37470"/>
    <w:rsid w:val="00E43456"/>
    <w:rsid w:val="00E56D35"/>
    <w:rsid w:val="00E71B78"/>
    <w:rsid w:val="00E742F1"/>
    <w:rsid w:val="00E94579"/>
    <w:rsid w:val="00EA0D93"/>
    <w:rsid w:val="00EA2383"/>
    <w:rsid w:val="00EF3740"/>
    <w:rsid w:val="00F17C1B"/>
    <w:rsid w:val="00F23145"/>
    <w:rsid w:val="00F23154"/>
    <w:rsid w:val="00F37F8C"/>
    <w:rsid w:val="00F62E16"/>
    <w:rsid w:val="00F646B5"/>
    <w:rsid w:val="00FB06AC"/>
    <w:rsid w:val="00FB4A4F"/>
    <w:rsid w:val="00FD56F1"/>
    <w:rsid w:val="00FD5AEB"/>
    <w:rsid w:val="00FD5B2D"/>
    <w:rsid w:val="00FE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Datum5">
    <w:name w:val="Datum5"/>
    <w:basedOn w:val="Standardnpsmoodstavce"/>
    <w:rsid w:val="005D17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Datum5">
    <w:name w:val="Datum5"/>
    <w:basedOn w:val="Standardnpsmoodstavce"/>
    <w:rsid w:val="005D1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83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2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95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66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60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2634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99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7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35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604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1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1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24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85079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7396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2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7682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527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422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3024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7036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1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677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543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75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9457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45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07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53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039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4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0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7443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57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20636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16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323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281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02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5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7101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25036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16764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86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0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1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0747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8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513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09728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9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500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37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7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048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78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6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7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0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88622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79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37199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0408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2915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88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9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904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1971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3141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19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157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451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8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4344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966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29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10850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8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519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20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05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1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0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83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5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2194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77548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038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9471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206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432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36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8319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6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8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1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78098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01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389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53235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664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267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41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247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9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395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092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1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2241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9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20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2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108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63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83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1423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00839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5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56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199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3678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42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2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67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23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10057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69227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96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62461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424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161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826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3434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2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8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3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04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26121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57798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412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58699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57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08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406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5715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9661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742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65915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13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4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5043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8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7819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7675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58961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256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351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72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140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659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7768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0372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53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47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38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203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98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9875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9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14278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6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64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563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888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2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9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4906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885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84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11376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41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52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767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72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1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8865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738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43580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16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732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09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431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3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8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102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596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2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884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07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16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164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727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17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532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9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42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81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617083">
                                  <w:marLeft w:val="0"/>
                                  <w:marRight w:val="-360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748762">
                                      <w:marLeft w:val="0"/>
                                      <w:marRight w:val="36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74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517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707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3096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405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205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53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5364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36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4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6132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68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80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892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8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5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2288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36245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3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788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67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80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683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3091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6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5520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5822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1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19620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81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41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668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4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2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1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2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81630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0385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97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44000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706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032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762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6120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7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0207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9721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2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5040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20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828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4045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432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049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8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6597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76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4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95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80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211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Žampachová Dana</dc:creator>
  <cp:lastModifiedBy>Moravcová Lenka</cp:lastModifiedBy>
  <cp:revision>24</cp:revision>
  <cp:lastPrinted>2016-12-01T09:59:00Z</cp:lastPrinted>
  <dcterms:created xsi:type="dcterms:W3CDTF">2016-11-30T13:17:00Z</dcterms:created>
  <dcterms:modified xsi:type="dcterms:W3CDTF">2016-12-02T10:24:00Z</dcterms:modified>
</cp:coreProperties>
</file>