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4DF" w:rsidRPr="00F9541C" w:rsidRDefault="00C013FD" w:rsidP="0002657D">
      <w:pPr>
        <w:pStyle w:val="Datumpodpisu"/>
      </w:pPr>
      <w:r w:rsidRPr="00F9541C">
        <w:t>Praha</w:t>
      </w:r>
      <w:r w:rsidR="00E106A5" w:rsidRPr="00F9541C">
        <w:t xml:space="preserve"> </w:t>
      </w:r>
      <w:r w:rsidR="00E0429E" w:rsidRPr="00F9541C">
        <w:t xml:space="preserve">dne </w:t>
      </w:r>
      <w:r w:rsidR="002F4EEC" w:rsidRPr="002F4EEC">
        <w:t>26. října 2022</w:t>
      </w:r>
      <w:r w:rsidR="00725462">
        <w:tab/>
      </w:r>
    </w:p>
    <w:p w:rsidR="00DA74DF" w:rsidRPr="00300BF0" w:rsidRDefault="00C013FD" w:rsidP="00965A58">
      <w:pPr>
        <w:pStyle w:val="j"/>
        <w:rPr>
          <w:sz w:val="22"/>
        </w:rPr>
      </w:pPr>
      <w:r w:rsidRPr="00804083">
        <w:t xml:space="preserve">Č. j.: </w:t>
      </w:r>
      <w:r w:rsidR="004E3E1F" w:rsidRPr="004E3E1F">
        <w:t>MZP/2022/310/128</w:t>
      </w:r>
      <w:r w:rsidR="00FE61C2">
        <w:t xml:space="preserve"> </w:t>
      </w:r>
    </w:p>
    <w:sdt>
      <w:sdtPr>
        <w:id w:val="-127016611"/>
        <w:placeholder>
          <w:docPart w:val="3E37BBD55BBC4DD19E8640D7034728B5"/>
        </w:placeholder>
        <w:comboBox>
          <w:listItem w:value="Zvolte položku."/>
          <w:listItem w:displayText="Vážený pane předsedo vlády," w:value="Vážený pane předsedo vlády,"/>
          <w:listItem w:displayText="Vážený pane 1. místopředsedo vlády," w:value="Vážený pane 1. místopředsedo vlády,"/>
          <w:listItem w:displayText="Vážený pane místopředsedo vlády," w:value="Vážený pane místopředsedo vlády,"/>
          <w:listItem w:displayText="Vážená paní místopředsedkyně vlády," w:value="Vážená paní místopředsedkyně vlády,"/>
          <w:listItem w:displayText="Vážený pane ministře," w:value="Vážený pane ministře,"/>
          <w:listItem w:displayText="Vážená paní ministryně," w:value="Vážená paní ministryně,"/>
        </w:comboBox>
      </w:sdtPr>
      <w:sdtEndPr/>
      <w:sdtContent>
        <w:p w:rsidR="00DA0046" w:rsidRPr="00FF7BAD" w:rsidRDefault="00C013FD" w:rsidP="00725462">
          <w:r>
            <w:t>Vážený pane předsedo vlády,</w:t>
          </w:r>
        </w:p>
      </w:sdtContent>
    </w:sdt>
    <w:p w:rsidR="00984D29" w:rsidRDefault="00C013FD" w:rsidP="00984D29">
      <w:r>
        <w:t>v příloze si Vám prostřednictvím systému eKLEP dovoluji předložit materiál s názvem „</w:t>
      </w:r>
      <w:r w:rsidR="004E3E1F" w:rsidRPr="004E3E1F">
        <w:t>Operační program Spravedlivá transformace 2021-2027 a Plán spravedlivé územní transformace</w:t>
      </w:r>
      <w:r>
        <w:t>“.</w:t>
      </w:r>
    </w:p>
    <w:p w:rsidR="00470BE9" w:rsidRDefault="00C013FD" w:rsidP="00725462">
      <w:r>
        <w:t xml:space="preserve">Zároveň si Vás dovoluji požádat o zařazení uvedeného materiálu na program nejbližší schůze vlády České republiky </w:t>
      </w:r>
      <w:r w:rsidR="004E3E1F">
        <w:t>do části pro informaci</w:t>
      </w:r>
      <w:r w:rsidRPr="00833BA6">
        <w:t>.</w:t>
      </w:r>
    </w:p>
    <w:p w:rsidR="00BF1A29" w:rsidRPr="00804083" w:rsidRDefault="00BF1A29" w:rsidP="00725462"/>
    <w:p w:rsidR="00FB6D2A" w:rsidRPr="00804083" w:rsidRDefault="00C013FD" w:rsidP="00725462">
      <w:r w:rsidRPr="00804083">
        <w:t>S pozdravem</w:t>
      </w:r>
    </w:p>
    <w:p w:rsidR="00FB6D2A" w:rsidRPr="00804083" w:rsidRDefault="00FB6D2A" w:rsidP="00725462"/>
    <w:p w:rsidR="00E0429E" w:rsidRDefault="00C013FD" w:rsidP="00E0429E">
      <w:pPr>
        <w:pStyle w:val="Polepodpisu"/>
      </w:pPr>
      <w:r>
        <w:t>Ing. Bc. Anna Hubáčková</w:t>
      </w:r>
    </w:p>
    <w:p w:rsidR="0046693A" w:rsidRDefault="0046693A" w:rsidP="00725462">
      <w:pPr>
        <w:pStyle w:val="Bezmezer"/>
      </w:pPr>
    </w:p>
    <w:p w:rsidR="005F6088" w:rsidRDefault="005F6088" w:rsidP="00725462">
      <w:pPr>
        <w:pStyle w:val="Bezmezer"/>
      </w:pPr>
    </w:p>
    <w:p w:rsidR="00E01783" w:rsidRDefault="00E01783" w:rsidP="00725462">
      <w:pPr>
        <w:pStyle w:val="Bezmezer"/>
      </w:pPr>
    </w:p>
    <w:p w:rsidR="005A7E90" w:rsidRDefault="005A7E90" w:rsidP="00725462">
      <w:pPr>
        <w:pStyle w:val="Bezmezer"/>
      </w:pPr>
    </w:p>
    <w:p w:rsidR="005A7E90" w:rsidRDefault="005A7E90" w:rsidP="00725462">
      <w:pPr>
        <w:pStyle w:val="Bezmezer"/>
      </w:pPr>
    </w:p>
    <w:p w:rsidR="005A7E90" w:rsidRDefault="005A7E90" w:rsidP="00725462">
      <w:pPr>
        <w:pStyle w:val="Bezmezer"/>
      </w:pPr>
    </w:p>
    <w:p w:rsidR="005F6088" w:rsidRDefault="005F6088" w:rsidP="00725462">
      <w:pPr>
        <w:pStyle w:val="Bezmezer"/>
      </w:pPr>
    </w:p>
    <w:p w:rsidR="005F6088" w:rsidRDefault="005F6088" w:rsidP="00725462">
      <w:pPr>
        <w:pStyle w:val="Bezmezer"/>
      </w:pPr>
    </w:p>
    <w:p w:rsidR="00253883" w:rsidRDefault="00253883" w:rsidP="00725462">
      <w:pPr>
        <w:pStyle w:val="Bezmezer"/>
      </w:pPr>
    </w:p>
    <w:p w:rsidR="002F4EEC" w:rsidRDefault="002F4EEC" w:rsidP="00725462">
      <w:pPr>
        <w:pStyle w:val="Bezmezer"/>
      </w:pPr>
    </w:p>
    <w:p w:rsidR="002F4EEC" w:rsidRDefault="002F4EEC" w:rsidP="00725462">
      <w:pPr>
        <w:pStyle w:val="Bezmezer"/>
      </w:pPr>
      <w:bookmarkStart w:id="0" w:name="_GoBack"/>
      <w:bookmarkEnd w:id="0"/>
    </w:p>
    <w:p w:rsidR="00253883" w:rsidRPr="00B81904" w:rsidRDefault="00253883" w:rsidP="00B81904">
      <w:pPr>
        <w:pStyle w:val="Bezmezer"/>
      </w:pPr>
    </w:p>
    <w:sdt>
      <w:sdtPr>
        <w:id w:val="1197198427"/>
        <w:placeholder>
          <w:docPart w:val="6C5FC233B95141279C944FC70B2C12B3"/>
        </w:placeholder>
        <w:comboBox>
          <w:listItem w:value="Zvolte položku."/>
          <w:listItem w:displayText="Vážený pan" w:value="Vážený pan"/>
          <w:listItem w:displayText="Vážená paní" w:value="Vážená paní"/>
        </w:comboBox>
      </w:sdtPr>
      <w:sdtEndPr/>
      <w:sdtContent>
        <w:p w:rsidR="00253883" w:rsidRPr="00B81904" w:rsidRDefault="00C013FD" w:rsidP="00B81904">
          <w:pPr>
            <w:pStyle w:val="Bezmezer"/>
          </w:pPr>
          <w:r>
            <w:t>Vážený pan</w:t>
          </w:r>
        </w:p>
      </w:sdtContent>
    </w:sdt>
    <w:p w:rsidR="00253883" w:rsidRPr="00E0429E" w:rsidRDefault="00C013FD" w:rsidP="00B81904">
      <w:pPr>
        <w:pStyle w:val="Bezmezer"/>
        <w:rPr>
          <w:b/>
        </w:rPr>
      </w:pPr>
      <w:bookmarkStart w:id="1" w:name="_Hlk97550245"/>
      <w:r w:rsidRPr="00E0429E">
        <w:rPr>
          <w:b/>
        </w:rPr>
        <w:t>prof. PhDr. Petr Fiala, Ph.D., LL.M.</w:t>
      </w:r>
      <w:bookmarkEnd w:id="1"/>
    </w:p>
    <w:sdt>
      <w:sdtPr>
        <w:id w:val="-1778714261"/>
        <w:placeholder>
          <w:docPart w:val="6C5FC233B95141279C944FC70B2C12B3"/>
        </w:placeholder>
        <w:comboBox>
          <w:listItem w:value="Zvolte položku."/>
          <w:listItem w:displayText="předseda vlády ČR" w:value="předseda vlády ČR"/>
          <w:listItem w:displayText="1. místopředseda vlády a ministr vnitra" w:value="1. místopředseda vlády a ministr vnitra"/>
          <w:listItem w:displayText="ministr zemědělství " w:value="ministr zemědělství "/>
          <w:listItem w:displayText="ministr zahraničních věcí" w:value="ministr zahraničních věcí"/>
          <w:listItem w:displayText="ministryně spravedlnosti a předsedkyně Legislativní rady vlády" w:value="ministryně spravedlnosti a předsedkyně Legislativní rady vlády"/>
          <w:listItem w:displayText="ministr obrany" w:value="ministr obrany"/>
          <w:listItem w:displayText="místopředsedkyně vlády a ministryně financí" w:value="místopředsedkyně vlády a ministryně financí"/>
          <w:listItem w:displayText="místopředseda vlády a ministr průmyslu a obchodu" w:value="místopředseda vlády a ministr průmyslu a obchodu"/>
          <w:listItem w:displayText="ministryně práce a sociálních věcí" w:value="ministryně práce a sociálních věcí"/>
          <w:listItem w:displayText="místopředseda vlády a ministr dopravy" w:value="místopředseda vlády a ministr dopravy"/>
          <w:listItem w:displayText="ministr zdravotnictví" w:value="ministr zdravotnictví"/>
          <w:listItem w:displayText="ministr školství, mládeže a tělovýchovy" w:value="ministr školství, mládeže a tělovýchovy"/>
          <w:listItem w:displayText="ministr kultury" w:value="ministr kultury"/>
          <w:listItem w:displayText="ministryně pro místní rozvoj" w:value="ministryně pro místní rozvoj"/>
        </w:comboBox>
      </w:sdtPr>
      <w:sdtEndPr/>
      <w:sdtContent>
        <w:p w:rsidR="00253883" w:rsidRPr="00B81904" w:rsidRDefault="00C013FD" w:rsidP="00B81904">
          <w:pPr>
            <w:pStyle w:val="Bezmezer"/>
          </w:pPr>
          <w:r>
            <w:t>předseda vlády ČR</w:t>
          </w:r>
        </w:p>
      </w:sdtContent>
    </w:sdt>
    <w:p w:rsidR="00BF1A29" w:rsidRPr="00BF1A29" w:rsidRDefault="00C013FD" w:rsidP="00B81904">
      <w:pPr>
        <w:pStyle w:val="Bezmezer"/>
      </w:pPr>
      <w:r w:rsidRPr="00B81904">
        <w:t>Praha</w:t>
      </w:r>
    </w:p>
    <w:sectPr w:rsidR="00BF1A29" w:rsidRPr="00BF1A29" w:rsidSect="00725462">
      <w:footerReference w:type="default" r:id="rId8"/>
      <w:headerReference w:type="first" r:id="rId9"/>
      <w:type w:val="continuous"/>
      <w:pgSz w:w="11906" w:h="16838"/>
      <w:pgMar w:top="1418" w:right="1276" w:bottom="1418" w:left="1276" w:header="851" w:footer="851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3FD" w:rsidRDefault="00C013FD">
      <w:pPr>
        <w:spacing w:after="0" w:line="240" w:lineRule="auto"/>
      </w:pPr>
      <w:r>
        <w:separator/>
      </w:r>
    </w:p>
  </w:endnote>
  <w:endnote w:type="continuationSeparator" w:id="0">
    <w:p w:rsidR="00C013FD" w:rsidRDefault="00C01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1F1" w:rsidRPr="005F6088" w:rsidRDefault="00C013FD" w:rsidP="005F6088">
    <w:pPr>
      <w:jc w:val="right"/>
      <w:rPr>
        <w:sz w:val="16"/>
      </w:rPr>
    </w:pPr>
    <w:r w:rsidRPr="005F6088">
      <w:rPr>
        <w:sz w:val="16"/>
      </w:rPr>
      <w:fldChar w:fldCharType="begin"/>
    </w:r>
    <w:r w:rsidRPr="005F6088">
      <w:rPr>
        <w:sz w:val="16"/>
      </w:rPr>
      <w:instrText xml:space="preserve"> PAGE </w:instrText>
    </w:r>
    <w:r w:rsidRPr="005F6088">
      <w:rPr>
        <w:sz w:val="16"/>
      </w:rPr>
      <w:fldChar w:fldCharType="separate"/>
    </w:r>
    <w:r w:rsidR="00687F90">
      <w:rPr>
        <w:noProof/>
        <w:sz w:val="16"/>
      </w:rPr>
      <w:t>2</w:t>
    </w:r>
    <w:r w:rsidRPr="005F6088">
      <w:rPr>
        <w:sz w:val="16"/>
      </w:rPr>
      <w:fldChar w:fldCharType="end"/>
    </w:r>
    <w:r w:rsidRPr="005F6088">
      <w:rPr>
        <w:sz w:val="16"/>
        <w:lang w:val="en-US"/>
      </w:rPr>
      <w:t>/</w:t>
    </w:r>
    <w:r w:rsidR="00B14378" w:rsidRPr="005F6088">
      <w:rPr>
        <w:noProof/>
        <w:sz w:val="16"/>
      </w:rPr>
      <w:fldChar w:fldCharType="begin"/>
    </w:r>
    <w:r w:rsidR="00B14378" w:rsidRPr="005F6088">
      <w:rPr>
        <w:noProof/>
        <w:sz w:val="16"/>
      </w:rPr>
      <w:instrText xml:space="preserve"> NUMPAGES  </w:instrText>
    </w:r>
    <w:r w:rsidR="00B14378" w:rsidRPr="005F6088">
      <w:rPr>
        <w:noProof/>
        <w:sz w:val="16"/>
      </w:rPr>
      <w:fldChar w:fldCharType="separate"/>
    </w:r>
    <w:r w:rsidR="00687F90">
      <w:rPr>
        <w:noProof/>
        <w:sz w:val="16"/>
      </w:rPr>
      <w:t>2</w:t>
    </w:r>
    <w:r w:rsidR="00B14378" w:rsidRPr="005F6088">
      <w:rPr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3FD" w:rsidRDefault="00C013FD">
      <w:pPr>
        <w:spacing w:after="0" w:line="240" w:lineRule="auto"/>
      </w:pPr>
      <w:r>
        <w:separator/>
      </w:r>
    </w:p>
  </w:footnote>
  <w:footnote w:type="continuationSeparator" w:id="0">
    <w:p w:rsidR="00C013FD" w:rsidRDefault="00C01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1F1" w:rsidRPr="00FD7F46" w:rsidRDefault="00C013FD" w:rsidP="00725462">
    <w:pPr>
      <w:pStyle w:val="Zhlav"/>
      <w:jc w:val="center"/>
    </w:pPr>
    <w:r>
      <w:rPr>
        <w:noProof/>
      </w:rPr>
      <w:drawing>
        <wp:inline distT="0" distB="0" distL="0" distR="0">
          <wp:extent cx="590550" cy="723900"/>
          <wp:effectExtent l="19050" t="0" r="0" b="0"/>
          <wp:docPr id="327" name="obrázek 1" descr="W:\MZP\Sablony\Maly_statni_znak\Statni_znak_maly_barva_20_16mm_240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" name="obrázek 1" descr="W:\MZP\Sablony\Maly_statni_znak\Statni_znak_maly_barva_20_16mm_2400dpi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0429E" w:rsidRPr="00E42DAA" w:rsidRDefault="00C013FD" w:rsidP="00E0429E">
    <w:pPr>
      <w:pStyle w:val="Hlavika"/>
      <w:spacing w:before="240"/>
      <w:rPr>
        <w:b/>
      </w:rPr>
    </w:pPr>
    <w:r>
      <w:rPr>
        <w:b/>
        <w:lang w:eastAsia="cs-CZ"/>
      </w:rPr>
      <w:t>Anna Hubáčková</w:t>
    </w:r>
  </w:p>
  <w:p w:rsidR="003A0A09" w:rsidRPr="00804083" w:rsidRDefault="00C013FD" w:rsidP="00E0429E">
    <w:pPr>
      <w:pStyle w:val="Hlavika"/>
    </w:pPr>
    <w:r w:rsidRPr="00AB2C03">
      <w:t>ministr</w:t>
    </w:r>
    <w:r>
      <w:t>yně</w:t>
    </w:r>
    <w:r w:rsidRPr="00804083">
      <w:t xml:space="preserve"> </w:t>
    </w:r>
    <w:r w:rsidRPr="00E42DAA">
      <w:t>životního</w:t>
    </w:r>
    <w:r w:rsidRPr="00804083">
      <w:t xml:space="preserve"> prostředí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24672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16216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A69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9AAFE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CC12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C85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9005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DA9D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3AC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0A6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40E18"/>
    <w:multiLevelType w:val="hybridMultilevel"/>
    <w:tmpl w:val="604A5A9A"/>
    <w:lvl w:ilvl="0" w:tplc="D1F41C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9A2CBC0" w:tentative="1">
      <w:start w:val="1"/>
      <w:numFmt w:val="lowerLetter"/>
      <w:lvlText w:val="%2."/>
      <w:lvlJc w:val="left"/>
      <w:pPr>
        <w:ind w:left="1440" w:hanging="360"/>
      </w:pPr>
    </w:lvl>
    <w:lvl w:ilvl="2" w:tplc="2F2042AE" w:tentative="1">
      <w:start w:val="1"/>
      <w:numFmt w:val="lowerRoman"/>
      <w:lvlText w:val="%3."/>
      <w:lvlJc w:val="right"/>
      <w:pPr>
        <w:ind w:left="2160" w:hanging="180"/>
      </w:pPr>
    </w:lvl>
    <w:lvl w:ilvl="3" w:tplc="A094CD88" w:tentative="1">
      <w:start w:val="1"/>
      <w:numFmt w:val="decimal"/>
      <w:lvlText w:val="%4."/>
      <w:lvlJc w:val="left"/>
      <w:pPr>
        <w:ind w:left="2880" w:hanging="360"/>
      </w:pPr>
    </w:lvl>
    <w:lvl w:ilvl="4" w:tplc="7BCCDA20" w:tentative="1">
      <w:start w:val="1"/>
      <w:numFmt w:val="lowerLetter"/>
      <w:lvlText w:val="%5."/>
      <w:lvlJc w:val="left"/>
      <w:pPr>
        <w:ind w:left="3600" w:hanging="360"/>
      </w:pPr>
    </w:lvl>
    <w:lvl w:ilvl="5" w:tplc="A094FDA4" w:tentative="1">
      <w:start w:val="1"/>
      <w:numFmt w:val="lowerRoman"/>
      <w:lvlText w:val="%6."/>
      <w:lvlJc w:val="right"/>
      <w:pPr>
        <w:ind w:left="4320" w:hanging="180"/>
      </w:pPr>
    </w:lvl>
    <w:lvl w:ilvl="6" w:tplc="225A5A68" w:tentative="1">
      <w:start w:val="1"/>
      <w:numFmt w:val="decimal"/>
      <w:lvlText w:val="%7."/>
      <w:lvlJc w:val="left"/>
      <w:pPr>
        <w:ind w:left="5040" w:hanging="360"/>
      </w:pPr>
    </w:lvl>
    <w:lvl w:ilvl="7" w:tplc="D374977E" w:tentative="1">
      <w:start w:val="1"/>
      <w:numFmt w:val="lowerLetter"/>
      <w:lvlText w:val="%8."/>
      <w:lvlJc w:val="left"/>
      <w:pPr>
        <w:ind w:left="5760" w:hanging="360"/>
      </w:pPr>
    </w:lvl>
    <w:lvl w:ilvl="8" w:tplc="39E8CF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41530A"/>
    <w:multiLevelType w:val="hybridMultilevel"/>
    <w:tmpl w:val="DF74E56A"/>
    <w:lvl w:ilvl="0" w:tplc="6D02892E">
      <w:start w:val="1"/>
      <w:numFmt w:val="decimal"/>
      <w:lvlText w:val="%1."/>
      <w:lvlJc w:val="left"/>
      <w:pPr>
        <w:ind w:left="720" w:hanging="360"/>
      </w:pPr>
    </w:lvl>
    <w:lvl w:ilvl="1" w:tplc="4170F4CA" w:tentative="1">
      <w:start w:val="1"/>
      <w:numFmt w:val="lowerLetter"/>
      <w:lvlText w:val="%2."/>
      <w:lvlJc w:val="left"/>
      <w:pPr>
        <w:ind w:left="1440" w:hanging="360"/>
      </w:pPr>
    </w:lvl>
    <w:lvl w:ilvl="2" w:tplc="A1C2307C">
      <w:start w:val="1"/>
      <w:numFmt w:val="lowerRoman"/>
      <w:lvlText w:val="%3."/>
      <w:lvlJc w:val="right"/>
      <w:pPr>
        <w:ind w:left="2160" w:hanging="180"/>
      </w:pPr>
    </w:lvl>
    <w:lvl w:ilvl="3" w:tplc="9060432C" w:tentative="1">
      <w:start w:val="1"/>
      <w:numFmt w:val="decimal"/>
      <w:lvlText w:val="%4."/>
      <w:lvlJc w:val="left"/>
      <w:pPr>
        <w:ind w:left="2880" w:hanging="360"/>
      </w:pPr>
    </w:lvl>
    <w:lvl w:ilvl="4" w:tplc="3E1662F6" w:tentative="1">
      <w:start w:val="1"/>
      <w:numFmt w:val="lowerLetter"/>
      <w:lvlText w:val="%5."/>
      <w:lvlJc w:val="left"/>
      <w:pPr>
        <w:ind w:left="3600" w:hanging="360"/>
      </w:pPr>
    </w:lvl>
    <w:lvl w:ilvl="5" w:tplc="E7AA2146" w:tentative="1">
      <w:start w:val="1"/>
      <w:numFmt w:val="lowerRoman"/>
      <w:lvlText w:val="%6."/>
      <w:lvlJc w:val="right"/>
      <w:pPr>
        <w:ind w:left="4320" w:hanging="180"/>
      </w:pPr>
    </w:lvl>
    <w:lvl w:ilvl="6" w:tplc="EBFA9432" w:tentative="1">
      <w:start w:val="1"/>
      <w:numFmt w:val="decimal"/>
      <w:lvlText w:val="%7."/>
      <w:lvlJc w:val="left"/>
      <w:pPr>
        <w:ind w:left="5040" w:hanging="360"/>
      </w:pPr>
    </w:lvl>
    <w:lvl w:ilvl="7" w:tplc="D43CA1F6" w:tentative="1">
      <w:start w:val="1"/>
      <w:numFmt w:val="lowerLetter"/>
      <w:lvlText w:val="%8."/>
      <w:lvlJc w:val="left"/>
      <w:pPr>
        <w:ind w:left="5760" w:hanging="360"/>
      </w:pPr>
    </w:lvl>
    <w:lvl w:ilvl="8" w:tplc="F4F620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E18E1"/>
    <w:multiLevelType w:val="hybridMultilevel"/>
    <w:tmpl w:val="7040CFB4"/>
    <w:lvl w:ilvl="0" w:tplc="7A22E88C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60CD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ECA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461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40FA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F660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601E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B2C4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28FB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8635E4"/>
    <w:multiLevelType w:val="hybridMultilevel"/>
    <w:tmpl w:val="DE5E5A38"/>
    <w:lvl w:ilvl="0" w:tplc="8F286CF4">
      <w:start w:val="1"/>
      <w:numFmt w:val="decimal"/>
      <w:pStyle w:val="slovn"/>
      <w:lvlText w:val="%1."/>
      <w:lvlJc w:val="left"/>
      <w:pPr>
        <w:ind w:left="720" w:hanging="360"/>
      </w:pPr>
    </w:lvl>
    <w:lvl w:ilvl="1" w:tplc="617426FE" w:tentative="1">
      <w:start w:val="1"/>
      <w:numFmt w:val="lowerLetter"/>
      <w:lvlText w:val="%2."/>
      <w:lvlJc w:val="left"/>
      <w:pPr>
        <w:ind w:left="1440" w:hanging="360"/>
      </w:pPr>
    </w:lvl>
    <w:lvl w:ilvl="2" w:tplc="6396FF1E" w:tentative="1">
      <w:start w:val="1"/>
      <w:numFmt w:val="lowerRoman"/>
      <w:lvlText w:val="%3."/>
      <w:lvlJc w:val="right"/>
      <w:pPr>
        <w:ind w:left="2160" w:hanging="180"/>
      </w:pPr>
    </w:lvl>
    <w:lvl w:ilvl="3" w:tplc="A6D01A40" w:tentative="1">
      <w:start w:val="1"/>
      <w:numFmt w:val="decimal"/>
      <w:lvlText w:val="%4."/>
      <w:lvlJc w:val="left"/>
      <w:pPr>
        <w:ind w:left="2880" w:hanging="360"/>
      </w:pPr>
    </w:lvl>
    <w:lvl w:ilvl="4" w:tplc="5C187174" w:tentative="1">
      <w:start w:val="1"/>
      <w:numFmt w:val="lowerLetter"/>
      <w:lvlText w:val="%5."/>
      <w:lvlJc w:val="left"/>
      <w:pPr>
        <w:ind w:left="3600" w:hanging="360"/>
      </w:pPr>
    </w:lvl>
    <w:lvl w:ilvl="5" w:tplc="D1203AB4" w:tentative="1">
      <w:start w:val="1"/>
      <w:numFmt w:val="lowerRoman"/>
      <w:lvlText w:val="%6."/>
      <w:lvlJc w:val="right"/>
      <w:pPr>
        <w:ind w:left="4320" w:hanging="180"/>
      </w:pPr>
    </w:lvl>
    <w:lvl w:ilvl="6" w:tplc="83B2B89A" w:tentative="1">
      <w:start w:val="1"/>
      <w:numFmt w:val="decimal"/>
      <w:lvlText w:val="%7."/>
      <w:lvlJc w:val="left"/>
      <w:pPr>
        <w:ind w:left="5040" w:hanging="360"/>
      </w:pPr>
    </w:lvl>
    <w:lvl w:ilvl="7" w:tplc="5AD05920" w:tentative="1">
      <w:start w:val="1"/>
      <w:numFmt w:val="lowerLetter"/>
      <w:lvlText w:val="%8."/>
      <w:lvlJc w:val="left"/>
      <w:pPr>
        <w:ind w:left="5760" w:hanging="360"/>
      </w:pPr>
    </w:lvl>
    <w:lvl w:ilvl="8" w:tplc="BDC6D5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34922"/>
    <w:multiLevelType w:val="hybridMultilevel"/>
    <w:tmpl w:val="A5F8CAB0"/>
    <w:lvl w:ilvl="0" w:tplc="19706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6CA8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4228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83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A69A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30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58B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276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06FA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910FD3"/>
    <w:multiLevelType w:val="hybridMultilevel"/>
    <w:tmpl w:val="EB0E0920"/>
    <w:lvl w:ilvl="0" w:tplc="7F124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8AB11C" w:tentative="1">
      <w:start w:val="1"/>
      <w:numFmt w:val="lowerLetter"/>
      <w:lvlText w:val="%2."/>
      <w:lvlJc w:val="left"/>
      <w:pPr>
        <w:ind w:left="1440" w:hanging="360"/>
      </w:pPr>
    </w:lvl>
    <w:lvl w:ilvl="2" w:tplc="13142A72" w:tentative="1">
      <w:start w:val="1"/>
      <w:numFmt w:val="lowerRoman"/>
      <w:lvlText w:val="%3."/>
      <w:lvlJc w:val="right"/>
      <w:pPr>
        <w:ind w:left="2160" w:hanging="180"/>
      </w:pPr>
    </w:lvl>
    <w:lvl w:ilvl="3" w:tplc="E56034D4" w:tentative="1">
      <w:start w:val="1"/>
      <w:numFmt w:val="decimal"/>
      <w:lvlText w:val="%4."/>
      <w:lvlJc w:val="left"/>
      <w:pPr>
        <w:ind w:left="2880" w:hanging="360"/>
      </w:pPr>
    </w:lvl>
    <w:lvl w:ilvl="4" w:tplc="F56CD386" w:tentative="1">
      <w:start w:val="1"/>
      <w:numFmt w:val="lowerLetter"/>
      <w:lvlText w:val="%5."/>
      <w:lvlJc w:val="left"/>
      <w:pPr>
        <w:ind w:left="3600" w:hanging="360"/>
      </w:pPr>
    </w:lvl>
    <w:lvl w:ilvl="5" w:tplc="736C7DBA" w:tentative="1">
      <w:start w:val="1"/>
      <w:numFmt w:val="lowerRoman"/>
      <w:lvlText w:val="%6."/>
      <w:lvlJc w:val="right"/>
      <w:pPr>
        <w:ind w:left="4320" w:hanging="180"/>
      </w:pPr>
    </w:lvl>
    <w:lvl w:ilvl="6" w:tplc="ADE6C0AA" w:tentative="1">
      <w:start w:val="1"/>
      <w:numFmt w:val="decimal"/>
      <w:lvlText w:val="%7."/>
      <w:lvlJc w:val="left"/>
      <w:pPr>
        <w:ind w:left="5040" w:hanging="360"/>
      </w:pPr>
    </w:lvl>
    <w:lvl w:ilvl="7" w:tplc="DC809F84" w:tentative="1">
      <w:start w:val="1"/>
      <w:numFmt w:val="lowerLetter"/>
      <w:lvlText w:val="%8."/>
      <w:lvlJc w:val="left"/>
      <w:pPr>
        <w:ind w:left="5760" w:hanging="360"/>
      </w:pPr>
    </w:lvl>
    <w:lvl w:ilvl="8" w:tplc="F2AA00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D25D9"/>
    <w:multiLevelType w:val="hybridMultilevel"/>
    <w:tmpl w:val="5C8CFF2C"/>
    <w:lvl w:ilvl="0" w:tplc="E1762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656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DC89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4B1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C04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C03A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C2A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1AE1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548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0A338F"/>
    <w:multiLevelType w:val="multilevel"/>
    <w:tmpl w:val="F834721E"/>
    <w:styleLink w:val="MZP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F81BD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888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10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7"/>
  </w:num>
  <w:num w:numId="2">
    <w:abstractNumId w:val="17"/>
  </w:num>
  <w:num w:numId="3">
    <w:abstractNumId w:val="14"/>
  </w:num>
  <w:num w:numId="4">
    <w:abstractNumId w:val="16"/>
  </w:num>
  <w:num w:numId="5">
    <w:abstractNumId w:val="11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ACA"/>
    <w:rsid w:val="00020505"/>
    <w:rsid w:val="0002657D"/>
    <w:rsid w:val="00061AA1"/>
    <w:rsid w:val="00065B0B"/>
    <w:rsid w:val="00085A7E"/>
    <w:rsid w:val="00097F17"/>
    <w:rsid w:val="000D0E44"/>
    <w:rsid w:val="001156BF"/>
    <w:rsid w:val="00152FC3"/>
    <w:rsid w:val="00190F81"/>
    <w:rsid w:val="001D6A92"/>
    <w:rsid w:val="001F00C7"/>
    <w:rsid w:val="001F2C93"/>
    <w:rsid w:val="00207FF8"/>
    <w:rsid w:val="0021069B"/>
    <w:rsid w:val="00217C46"/>
    <w:rsid w:val="00252422"/>
    <w:rsid w:val="00253883"/>
    <w:rsid w:val="00273770"/>
    <w:rsid w:val="0027788B"/>
    <w:rsid w:val="002A70FD"/>
    <w:rsid w:val="002B5138"/>
    <w:rsid w:val="002E332B"/>
    <w:rsid w:val="002F043E"/>
    <w:rsid w:val="002F2F24"/>
    <w:rsid w:val="002F4EEC"/>
    <w:rsid w:val="00300BF0"/>
    <w:rsid w:val="00307C70"/>
    <w:rsid w:val="0032571D"/>
    <w:rsid w:val="00331037"/>
    <w:rsid w:val="00335C1E"/>
    <w:rsid w:val="003414F4"/>
    <w:rsid w:val="00345345"/>
    <w:rsid w:val="00365D3B"/>
    <w:rsid w:val="00383C55"/>
    <w:rsid w:val="003850F3"/>
    <w:rsid w:val="003A0A09"/>
    <w:rsid w:val="003C3E7E"/>
    <w:rsid w:val="003D63C3"/>
    <w:rsid w:val="003D65D4"/>
    <w:rsid w:val="003E3DF8"/>
    <w:rsid w:val="003F0B1E"/>
    <w:rsid w:val="003F61F1"/>
    <w:rsid w:val="004124CC"/>
    <w:rsid w:val="00450883"/>
    <w:rsid w:val="00462450"/>
    <w:rsid w:val="0046693A"/>
    <w:rsid w:val="00470BE9"/>
    <w:rsid w:val="00473290"/>
    <w:rsid w:val="004E3E1F"/>
    <w:rsid w:val="004E602E"/>
    <w:rsid w:val="00544D2C"/>
    <w:rsid w:val="00547CC3"/>
    <w:rsid w:val="00564EEB"/>
    <w:rsid w:val="005668F2"/>
    <w:rsid w:val="00591ACA"/>
    <w:rsid w:val="005960E1"/>
    <w:rsid w:val="005A7E90"/>
    <w:rsid w:val="005C308F"/>
    <w:rsid w:val="005F6088"/>
    <w:rsid w:val="00617865"/>
    <w:rsid w:val="0065567F"/>
    <w:rsid w:val="006571F6"/>
    <w:rsid w:val="00662F61"/>
    <w:rsid w:val="006664B7"/>
    <w:rsid w:val="00687F90"/>
    <w:rsid w:val="00691D5C"/>
    <w:rsid w:val="00693B64"/>
    <w:rsid w:val="00725239"/>
    <w:rsid w:val="00725462"/>
    <w:rsid w:val="00751257"/>
    <w:rsid w:val="00772EAC"/>
    <w:rsid w:val="007C12D7"/>
    <w:rsid w:val="007C44E3"/>
    <w:rsid w:val="007E54CC"/>
    <w:rsid w:val="00804083"/>
    <w:rsid w:val="008202CC"/>
    <w:rsid w:val="0082781D"/>
    <w:rsid w:val="00833BA6"/>
    <w:rsid w:val="00840148"/>
    <w:rsid w:val="00853654"/>
    <w:rsid w:val="00862C87"/>
    <w:rsid w:val="00865AB5"/>
    <w:rsid w:val="00873D91"/>
    <w:rsid w:val="008A060B"/>
    <w:rsid w:val="008D479A"/>
    <w:rsid w:val="008E24D1"/>
    <w:rsid w:val="00902410"/>
    <w:rsid w:val="00910EE9"/>
    <w:rsid w:val="00926163"/>
    <w:rsid w:val="00965A58"/>
    <w:rsid w:val="00984D29"/>
    <w:rsid w:val="00A016E0"/>
    <w:rsid w:val="00AB2C03"/>
    <w:rsid w:val="00AC6B3F"/>
    <w:rsid w:val="00AD726A"/>
    <w:rsid w:val="00B14378"/>
    <w:rsid w:val="00B14B88"/>
    <w:rsid w:val="00B4312C"/>
    <w:rsid w:val="00B655A3"/>
    <w:rsid w:val="00B727A5"/>
    <w:rsid w:val="00B81904"/>
    <w:rsid w:val="00BB18CA"/>
    <w:rsid w:val="00BB4E8F"/>
    <w:rsid w:val="00BB5215"/>
    <w:rsid w:val="00BD156D"/>
    <w:rsid w:val="00BD5E93"/>
    <w:rsid w:val="00BE47F2"/>
    <w:rsid w:val="00BF1A29"/>
    <w:rsid w:val="00C013FD"/>
    <w:rsid w:val="00C02BA3"/>
    <w:rsid w:val="00C3598E"/>
    <w:rsid w:val="00C43F53"/>
    <w:rsid w:val="00C76C9A"/>
    <w:rsid w:val="00C914FD"/>
    <w:rsid w:val="00CB54EC"/>
    <w:rsid w:val="00CD1892"/>
    <w:rsid w:val="00D42222"/>
    <w:rsid w:val="00D73999"/>
    <w:rsid w:val="00D75954"/>
    <w:rsid w:val="00D775AC"/>
    <w:rsid w:val="00DA0046"/>
    <w:rsid w:val="00DA65D6"/>
    <w:rsid w:val="00DA74DF"/>
    <w:rsid w:val="00E01783"/>
    <w:rsid w:val="00E0429E"/>
    <w:rsid w:val="00E106A5"/>
    <w:rsid w:val="00E1307D"/>
    <w:rsid w:val="00E17FC9"/>
    <w:rsid w:val="00E32DEE"/>
    <w:rsid w:val="00E42DAA"/>
    <w:rsid w:val="00E512C2"/>
    <w:rsid w:val="00E6629A"/>
    <w:rsid w:val="00E97542"/>
    <w:rsid w:val="00ED276B"/>
    <w:rsid w:val="00EE0EB9"/>
    <w:rsid w:val="00EF4B01"/>
    <w:rsid w:val="00F26A23"/>
    <w:rsid w:val="00F62EC5"/>
    <w:rsid w:val="00F64C9A"/>
    <w:rsid w:val="00F7003D"/>
    <w:rsid w:val="00F83FBF"/>
    <w:rsid w:val="00F9541C"/>
    <w:rsid w:val="00FA1896"/>
    <w:rsid w:val="00FA6FC4"/>
    <w:rsid w:val="00FB6D2A"/>
    <w:rsid w:val="00FD7F46"/>
    <w:rsid w:val="00FE61C2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F198"/>
  <w15:docId w15:val="{524042DC-F55F-4340-8D8B-419D94FC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1904"/>
    <w:pPr>
      <w:spacing w:after="120" w:line="360" w:lineRule="auto"/>
      <w:jc w:val="both"/>
    </w:pPr>
  </w:style>
  <w:style w:type="paragraph" w:styleId="Nadpis1">
    <w:name w:val="heading 1"/>
    <w:basedOn w:val="Normln"/>
    <w:next w:val="Normln"/>
    <w:uiPriority w:val="2"/>
    <w:qFormat/>
    <w:rsid w:val="00C914FD"/>
    <w:pPr>
      <w:spacing w:before="240"/>
      <w:outlineLvl w:val="0"/>
    </w:pPr>
    <w:rPr>
      <w:b/>
      <w:sz w:val="22"/>
    </w:rPr>
  </w:style>
  <w:style w:type="paragraph" w:styleId="Nadpis2">
    <w:name w:val="heading 2"/>
    <w:basedOn w:val="Nadpis1"/>
    <w:next w:val="Normln"/>
    <w:link w:val="Nadpis2Char"/>
    <w:uiPriority w:val="3"/>
    <w:qFormat/>
    <w:rsid w:val="00C914FD"/>
    <w:pPr>
      <w:outlineLvl w:val="1"/>
    </w:pPr>
    <w:rPr>
      <w:sz w:val="20"/>
    </w:rPr>
  </w:style>
  <w:style w:type="paragraph" w:styleId="Nadpis3">
    <w:name w:val="heading 3"/>
    <w:basedOn w:val="Normln"/>
    <w:next w:val="Normln"/>
    <w:uiPriority w:val="6"/>
    <w:rsid w:val="005501A6"/>
    <w:pPr>
      <w:keepNext/>
      <w:spacing w:line="240" w:lineRule="auto"/>
      <w:outlineLvl w:val="2"/>
    </w:pPr>
    <w:rPr>
      <w:rFonts w:eastAsia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MZP">
    <w:name w:val="MZP"/>
    <w:uiPriority w:val="99"/>
    <w:rsid w:val="00343079"/>
    <w:pPr>
      <w:numPr>
        <w:numId w:val="1"/>
      </w:numPr>
    </w:pPr>
  </w:style>
  <w:style w:type="paragraph" w:styleId="Odstavecseseznamem">
    <w:name w:val="List Paragraph"/>
    <w:basedOn w:val="Normln"/>
    <w:link w:val="OdstavecseseznamemChar"/>
    <w:uiPriority w:val="34"/>
    <w:rsid w:val="00F858B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AAC"/>
  </w:style>
  <w:style w:type="paragraph" w:styleId="Zpat">
    <w:name w:val="footer"/>
    <w:basedOn w:val="Normln"/>
    <w:link w:val="ZpatChar"/>
    <w:uiPriority w:val="99"/>
    <w:unhideWhenUsed/>
    <w:rsid w:val="00683AA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AAC"/>
  </w:style>
  <w:style w:type="paragraph" w:styleId="Textbubliny">
    <w:name w:val="Balloon Text"/>
    <w:basedOn w:val="Normln"/>
    <w:link w:val="TextbublinyChar"/>
    <w:uiPriority w:val="99"/>
    <w:semiHidden/>
    <w:unhideWhenUsed/>
    <w:rsid w:val="003C2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230C"/>
    <w:rPr>
      <w:rFonts w:ascii="Tahoma" w:hAnsi="Tahoma" w:cs="Tahoma"/>
      <w:sz w:val="16"/>
      <w:szCs w:val="16"/>
      <w:lang w:eastAsia="en-US"/>
    </w:rPr>
  </w:style>
  <w:style w:type="paragraph" w:customStyle="1" w:styleId="Char1">
    <w:name w:val="Char1"/>
    <w:basedOn w:val="Normln"/>
    <w:uiPriority w:val="99"/>
    <w:rsid w:val="00AF7A3E"/>
    <w:pPr>
      <w:spacing w:after="160" w:line="240" w:lineRule="exact"/>
    </w:pPr>
    <w:rPr>
      <w:rFonts w:ascii="Times New Roman Bold" w:eastAsia="Times New Roman" w:hAnsi="Times New Roman Bold"/>
      <w:szCs w:val="26"/>
      <w:lang w:val="sk-SK"/>
    </w:rPr>
  </w:style>
  <w:style w:type="paragraph" w:customStyle="1" w:styleId="Styl1">
    <w:name w:val="Styl1"/>
    <w:basedOn w:val="Normln"/>
    <w:uiPriority w:val="6"/>
    <w:rsid w:val="005501A6"/>
  </w:style>
  <w:style w:type="character" w:styleId="Siln">
    <w:name w:val="Strong"/>
    <w:basedOn w:val="Standardnpsmoodstavce"/>
    <w:uiPriority w:val="22"/>
    <w:rsid w:val="00DA65D6"/>
    <w:rPr>
      <w:b/>
      <w:bCs/>
    </w:rPr>
  </w:style>
  <w:style w:type="character" w:styleId="Zdraznn">
    <w:name w:val="Emphasis"/>
    <w:basedOn w:val="Standardnpsmoodstavce"/>
    <w:uiPriority w:val="20"/>
    <w:qFormat/>
    <w:rsid w:val="00DA65D6"/>
    <w:rPr>
      <w:i/>
      <w:iCs/>
    </w:rPr>
  </w:style>
  <w:style w:type="paragraph" w:styleId="Bezmezer">
    <w:name w:val="No Spacing"/>
    <w:basedOn w:val="Zhlav"/>
    <w:link w:val="BezmezerChar"/>
    <w:uiPriority w:val="1"/>
    <w:qFormat/>
    <w:rsid w:val="00FE61C2"/>
    <w:pPr>
      <w:tabs>
        <w:tab w:val="clear" w:pos="4536"/>
        <w:tab w:val="clear" w:pos="9072"/>
      </w:tabs>
      <w:spacing w:after="0" w:line="276" w:lineRule="auto"/>
    </w:pPr>
  </w:style>
  <w:style w:type="character" w:customStyle="1" w:styleId="BezmezerChar">
    <w:name w:val="Bez mezer Char"/>
    <w:basedOn w:val="ZhlavChar"/>
    <w:link w:val="Bezmezer"/>
    <w:uiPriority w:val="1"/>
    <w:rsid w:val="00C914FD"/>
    <w:rPr>
      <w:rFonts w:ascii="Verdana" w:hAnsi="Verdana" w:cs="Arial"/>
      <w:szCs w:val="18"/>
      <w:lang w:eastAsia="en-US"/>
    </w:rPr>
  </w:style>
  <w:style w:type="paragraph" w:customStyle="1" w:styleId="Hlavika">
    <w:name w:val="Hlavička"/>
    <w:uiPriority w:val="5"/>
    <w:qFormat/>
    <w:rsid w:val="00E42DAA"/>
    <w:pPr>
      <w:spacing w:line="276" w:lineRule="auto"/>
      <w:jc w:val="center"/>
    </w:pPr>
    <w:rPr>
      <w:rFonts w:cs="Arial"/>
      <w:lang w:eastAsia="en-US"/>
    </w:rPr>
  </w:style>
  <w:style w:type="paragraph" w:customStyle="1" w:styleId="j">
    <w:name w:val="Č. j."/>
    <w:link w:val="jChar"/>
    <w:uiPriority w:val="5"/>
    <w:qFormat/>
    <w:rsid w:val="00965A58"/>
    <w:pPr>
      <w:spacing w:after="600" w:line="276" w:lineRule="auto"/>
      <w:ind w:firstLine="6521"/>
    </w:pPr>
    <w:rPr>
      <w:rFonts w:cs="Arial"/>
      <w:sz w:val="18"/>
      <w:szCs w:val="16"/>
      <w:lang w:val="en-US" w:eastAsia="en-US"/>
    </w:rPr>
  </w:style>
  <w:style w:type="paragraph" w:customStyle="1" w:styleId="Datumpodpisu">
    <w:name w:val="Datum podpisu"/>
    <w:basedOn w:val="j"/>
    <w:link w:val="DatumpodpisuChar"/>
    <w:uiPriority w:val="5"/>
    <w:qFormat/>
    <w:rsid w:val="00965A58"/>
    <w:pPr>
      <w:spacing w:before="840" w:after="0"/>
    </w:pPr>
    <w:rPr>
      <w:lang w:val="cs-CZ"/>
    </w:rPr>
  </w:style>
  <w:style w:type="character" w:customStyle="1" w:styleId="jChar">
    <w:name w:val="Č. j. Char"/>
    <w:basedOn w:val="Standardnpsmoodstavce"/>
    <w:link w:val="j"/>
    <w:uiPriority w:val="5"/>
    <w:rsid w:val="00C914FD"/>
    <w:rPr>
      <w:rFonts w:ascii="Verdana" w:hAnsi="Verdana" w:cs="Arial"/>
      <w:sz w:val="18"/>
      <w:szCs w:val="16"/>
      <w:lang w:val="en-US" w:eastAsia="en-US"/>
    </w:rPr>
  </w:style>
  <w:style w:type="paragraph" w:customStyle="1" w:styleId="slovn">
    <w:name w:val="Číslování"/>
    <w:basedOn w:val="Odstavecseseznamem"/>
    <w:link w:val="slovnChar"/>
    <w:uiPriority w:val="4"/>
    <w:qFormat/>
    <w:rsid w:val="00B727A5"/>
    <w:pPr>
      <w:numPr>
        <w:numId w:val="18"/>
      </w:numPr>
    </w:pPr>
  </w:style>
  <w:style w:type="character" w:customStyle="1" w:styleId="DatumpodpisuChar">
    <w:name w:val="Datum podpisu Char"/>
    <w:basedOn w:val="jChar"/>
    <w:link w:val="Datumpodpisu"/>
    <w:uiPriority w:val="5"/>
    <w:rsid w:val="00C914FD"/>
    <w:rPr>
      <w:rFonts w:ascii="Verdana" w:hAnsi="Verdana" w:cs="Arial"/>
      <w:sz w:val="18"/>
      <w:szCs w:val="16"/>
      <w:lang w:val="en-US" w:eastAsia="en-US"/>
    </w:rPr>
  </w:style>
  <w:style w:type="paragraph" w:customStyle="1" w:styleId="Odrky">
    <w:name w:val="Odrážky"/>
    <w:basedOn w:val="Odstavecseseznamem"/>
    <w:link w:val="OdrkyChar"/>
    <w:uiPriority w:val="4"/>
    <w:qFormat/>
    <w:rsid w:val="00B727A5"/>
    <w:pPr>
      <w:numPr>
        <w:numId w:val="19"/>
      </w:numPr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727A5"/>
    <w:rPr>
      <w:rFonts w:ascii="Verdana" w:hAnsi="Verdana" w:cs="Arial"/>
      <w:sz w:val="18"/>
      <w:szCs w:val="18"/>
      <w:lang w:eastAsia="en-US"/>
    </w:rPr>
  </w:style>
  <w:style w:type="character" w:customStyle="1" w:styleId="slovnChar">
    <w:name w:val="Číslování Char"/>
    <w:basedOn w:val="OdstavecseseznamemChar"/>
    <w:link w:val="slovn"/>
    <w:uiPriority w:val="4"/>
    <w:rsid w:val="00C914FD"/>
    <w:rPr>
      <w:rFonts w:ascii="Verdana" w:hAnsi="Verdana" w:cs="Arial"/>
      <w:sz w:val="18"/>
      <w:szCs w:val="18"/>
      <w:lang w:eastAsia="en-US"/>
    </w:rPr>
  </w:style>
  <w:style w:type="character" w:customStyle="1" w:styleId="OdrkyChar">
    <w:name w:val="Odrážky Char"/>
    <w:basedOn w:val="OdstavecseseznamemChar"/>
    <w:link w:val="Odrky"/>
    <w:uiPriority w:val="4"/>
    <w:rsid w:val="00C914FD"/>
    <w:rPr>
      <w:rFonts w:ascii="Verdana" w:hAnsi="Verdana" w:cs="Arial"/>
      <w:sz w:val="18"/>
      <w:szCs w:val="18"/>
      <w:lang w:eastAsia="en-US"/>
    </w:rPr>
  </w:style>
  <w:style w:type="paragraph" w:customStyle="1" w:styleId="Polepodpisu">
    <w:name w:val="Pole podpisu"/>
    <w:basedOn w:val="Bezmezer"/>
    <w:uiPriority w:val="6"/>
    <w:qFormat/>
    <w:rsid w:val="00FE61C2"/>
    <w:pPr>
      <w:ind w:firstLine="6521"/>
    </w:pPr>
  </w:style>
  <w:style w:type="character" w:styleId="Zstupntext">
    <w:name w:val="Placeholder Text"/>
    <w:basedOn w:val="Standardnpsmoodstavce"/>
    <w:uiPriority w:val="99"/>
    <w:semiHidden/>
    <w:rsid w:val="005A7E90"/>
    <w:rPr>
      <w:color w:val="808080"/>
    </w:rPr>
  </w:style>
  <w:style w:type="character" w:customStyle="1" w:styleId="StylXY">
    <w:name w:val="Styl XY"/>
    <w:basedOn w:val="Standardnpsmoodstavce"/>
    <w:uiPriority w:val="1"/>
    <w:rsid w:val="00FA1896"/>
    <w:rPr>
      <w:rFonts w:ascii="Arial" w:hAnsi="Arial"/>
      <w:sz w:val="24"/>
    </w:rPr>
  </w:style>
  <w:style w:type="character" w:customStyle="1" w:styleId="Nadpis2Char">
    <w:name w:val="Nadpis 2 Char"/>
    <w:basedOn w:val="Standardnpsmoodstavce"/>
    <w:link w:val="Nadpis2"/>
    <w:uiPriority w:val="3"/>
    <w:rsid w:val="00C914FD"/>
    <w:rPr>
      <w:rFonts w:ascii="Verdana" w:hAnsi="Verdana" w:cs="Arial"/>
      <w:b/>
      <w:szCs w:val="18"/>
      <w:lang w:eastAsia="en-US"/>
    </w:rPr>
  </w:style>
  <w:style w:type="paragraph" w:customStyle="1" w:styleId="Adrest">
    <w:name w:val="Adresát"/>
    <w:basedOn w:val="Bezmezer"/>
    <w:link w:val="AdrestChar"/>
    <w:uiPriority w:val="7"/>
    <w:rsid w:val="00BF1A29"/>
    <w:rPr>
      <w:sz w:val="18"/>
    </w:rPr>
  </w:style>
  <w:style w:type="character" w:customStyle="1" w:styleId="AdrestChar">
    <w:name w:val="Adresát Char"/>
    <w:basedOn w:val="BezmezerChar"/>
    <w:link w:val="Adrest"/>
    <w:uiPriority w:val="7"/>
    <w:rsid w:val="00462450"/>
    <w:rPr>
      <w:rFonts w:ascii="Verdana" w:hAnsi="Verdana" w:cs="Arial"/>
      <w:sz w:val="18"/>
      <w:szCs w:val="18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365D3B"/>
    <w:pPr>
      <w:spacing w:after="0" w:line="240" w:lineRule="auto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65D3B"/>
    <w:rPr>
      <w:sz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365D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37BBD55BBC4DD19E8640D703472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C1C80-75BA-45CB-B59E-94C2804026F7}"/>
      </w:docPartPr>
      <w:docPartBody>
        <w:p w:rsidR="00C3598E" w:rsidRDefault="00335D63" w:rsidP="00544D2C">
          <w:pPr>
            <w:pStyle w:val="3E37BBD55BBC4DD19E8640D7034728B51"/>
          </w:pPr>
          <w:r w:rsidRPr="00217C46">
            <w:rPr>
              <w:rStyle w:val="Zstupntext"/>
            </w:rPr>
            <w:t>Zvolte položku.</w:t>
          </w:r>
        </w:p>
      </w:docPartBody>
    </w:docPart>
    <w:docPart>
      <w:docPartPr>
        <w:name w:val="6C5FC233B95141279C944FC70B2C1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31C14-B03F-4710-A062-0617135653DA}"/>
      </w:docPartPr>
      <w:docPartBody>
        <w:p w:rsidR="003850F3" w:rsidRDefault="00335D63" w:rsidP="005668F2">
          <w:pPr>
            <w:pStyle w:val="6C5FC233B95141279C944FC70B2C12B3"/>
          </w:pPr>
          <w:r w:rsidRPr="00217C46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0D6"/>
    <w:rsid w:val="000300C4"/>
    <w:rsid w:val="000D17D2"/>
    <w:rsid w:val="001633D3"/>
    <w:rsid w:val="001E3D9B"/>
    <w:rsid w:val="00247CD1"/>
    <w:rsid w:val="002920AC"/>
    <w:rsid w:val="002C6C4B"/>
    <w:rsid w:val="00335D63"/>
    <w:rsid w:val="003409DF"/>
    <w:rsid w:val="003414F4"/>
    <w:rsid w:val="00361A64"/>
    <w:rsid w:val="003850F3"/>
    <w:rsid w:val="003A246C"/>
    <w:rsid w:val="00454871"/>
    <w:rsid w:val="004B1302"/>
    <w:rsid w:val="00526CAB"/>
    <w:rsid w:val="00544D2C"/>
    <w:rsid w:val="005668F2"/>
    <w:rsid w:val="00574A31"/>
    <w:rsid w:val="005E51EE"/>
    <w:rsid w:val="007A7B30"/>
    <w:rsid w:val="00955367"/>
    <w:rsid w:val="00995BA7"/>
    <w:rsid w:val="00A04B96"/>
    <w:rsid w:val="00A21BE6"/>
    <w:rsid w:val="00AD2D44"/>
    <w:rsid w:val="00AD726A"/>
    <w:rsid w:val="00B45B40"/>
    <w:rsid w:val="00BC039A"/>
    <w:rsid w:val="00C24E50"/>
    <w:rsid w:val="00C3598E"/>
    <w:rsid w:val="00C74144"/>
    <w:rsid w:val="00CD06FE"/>
    <w:rsid w:val="00D10149"/>
    <w:rsid w:val="00D57E96"/>
    <w:rsid w:val="00DB50D6"/>
    <w:rsid w:val="00DD7FB9"/>
    <w:rsid w:val="00DF47A7"/>
    <w:rsid w:val="00E32C63"/>
    <w:rsid w:val="00EC1073"/>
    <w:rsid w:val="00EC1E79"/>
    <w:rsid w:val="00FD7615"/>
    <w:rsid w:val="00FE1814"/>
    <w:rsid w:val="00FE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44D2C"/>
    <w:rPr>
      <w:color w:val="808080"/>
    </w:rPr>
  </w:style>
  <w:style w:type="paragraph" w:customStyle="1" w:styleId="A2E7B0E30F6A4FDBB415C99AB9DF22A1">
    <w:name w:val="A2E7B0E30F6A4FDBB415C99AB9DF22A1"/>
    <w:rsid w:val="00AD726A"/>
  </w:style>
  <w:style w:type="paragraph" w:customStyle="1" w:styleId="BEB20F1F18AF4423AFD4EAA6DC5024CC">
    <w:name w:val="BEB20F1F18AF4423AFD4EAA6DC5024CC"/>
    <w:rsid w:val="00AD726A"/>
  </w:style>
  <w:style w:type="paragraph" w:customStyle="1" w:styleId="3E37BBD55BBC4DD19E8640D7034728B5">
    <w:name w:val="3E37BBD55BBC4DD19E8640D7034728B5"/>
    <w:rsid w:val="00AD726A"/>
    <w:pPr>
      <w:spacing w:after="120" w:line="360" w:lineRule="auto"/>
    </w:pPr>
    <w:rPr>
      <w:rFonts w:ascii="Verdana" w:eastAsia="Calibri" w:hAnsi="Verdana" w:cs="Arial"/>
      <w:sz w:val="20"/>
      <w:szCs w:val="18"/>
      <w:lang w:eastAsia="en-US"/>
    </w:rPr>
  </w:style>
  <w:style w:type="paragraph" w:customStyle="1" w:styleId="06E5FE60507B449194B71CF92534E9D5">
    <w:name w:val="06E5FE60507B449194B71CF92534E9D5"/>
    <w:rsid w:val="00AD726A"/>
    <w:pPr>
      <w:spacing w:after="120" w:line="360" w:lineRule="auto"/>
    </w:pPr>
    <w:rPr>
      <w:rFonts w:ascii="Verdana" w:eastAsia="Calibri" w:hAnsi="Verdana" w:cs="Arial"/>
      <w:sz w:val="20"/>
      <w:szCs w:val="18"/>
      <w:lang w:eastAsia="en-US"/>
    </w:rPr>
  </w:style>
  <w:style w:type="paragraph" w:customStyle="1" w:styleId="29C56A4D634245608051EC34749223DF">
    <w:name w:val="29C56A4D634245608051EC34749223DF"/>
    <w:rsid w:val="00AD726A"/>
  </w:style>
  <w:style w:type="paragraph" w:customStyle="1" w:styleId="6C5FC233B95141279C944FC70B2C12B3">
    <w:name w:val="6C5FC233B95141279C944FC70B2C12B3"/>
    <w:rsid w:val="005668F2"/>
  </w:style>
  <w:style w:type="paragraph" w:customStyle="1" w:styleId="A5EFD34266B64135BFDB69B8BA98AA9D">
    <w:name w:val="A5EFD34266B64135BFDB69B8BA98AA9D"/>
    <w:rsid w:val="003850F3"/>
    <w:pPr>
      <w:spacing w:after="160" w:line="259" w:lineRule="auto"/>
    </w:pPr>
  </w:style>
  <w:style w:type="paragraph" w:customStyle="1" w:styleId="3E37BBD55BBC4DD19E8640D7034728B51">
    <w:name w:val="3E37BBD55BBC4DD19E8640D7034728B51"/>
    <w:rsid w:val="00544D2C"/>
    <w:pPr>
      <w:spacing w:after="120" w:line="360" w:lineRule="auto"/>
      <w:jc w:val="both"/>
    </w:pPr>
    <w:rPr>
      <w:rFonts w:ascii="Verdana" w:eastAsia="Calibri" w:hAnsi="Verdana" w:cs="Times New Roman"/>
      <w:sz w:val="20"/>
      <w:szCs w:val="20"/>
    </w:rPr>
  </w:style>
  <w:style w:type="paragraph" w:customStyle="1" w:styleId="AEFF087E9BD74B03BC319F779D0E65D7">
    <w:name w:val="AEFF087E9BD74B03BC319F779D0E65D7"/>
    <w:rsid w:val="00544D2C"/>
    <w:pPr>
      <w:spacing w:after="160" w:line="259" w:lineRule="auto"/>
    </w:pPr>
  </w:style>
  <w:style w:type="paragraph" w:customStyle="1" w:styleId="3D748B460CCA42B08A738E8945FCCE1C">
    <w:name w:val="3D748B460CCA42B08A738E8945FCCE1C"/>
    <w:rsid w:val="00544D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643F1-F885-411A-9463-3CEFB34FE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MŽP user</dc:creator>
  <cp:lastModifiedBy>Jankovská Michaela</cp:lastModifiedBy>
  <cp:revision>7</cp:revision>
  <dcterms:created xsi:type="dcterms:W3CDTF">2022-02-02T14:27:00Z</dcterms:created>
  <dcterms:modified xsi:type="dcterms:W3CDTF">2022-10-26T05:34:00Z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Athena:ID_SlozkaSablona_DokumentSablona">
    <vt:lpwstr>303926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MZP/2022/310/128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MZP/2022/310/128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24.10.2022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&lt;TABLE&gt;&lt;TR&gt;&lt;TD&gt;Č.j.:&lt;/TD&gt;&lt;TD&gt;MZP/2022/310/128&lt;/TD&gt;&lt;/TR&gt;&lt;TR&gt;&lt;TD&gt;&lt;/TD&gt;&lt;TD&gt;&lt;/TD&gt;&lt;/TR&gt;&lt;/TABLE&gt;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Odbor podpory transformace na nízkouhlíkovou ekonomiku</vt:lpwstr>
  </property>
  <property fmtid="{D5CDD505-2E9C-101B-9397-08002B2CF9AE}" pid="17" name="DisplayName_UserPoriz_Pisemnost">
    <vt:lpwstr>Mgr. Ondřej Pergl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ENV/2022/290715</vt:lpwstr>
  </property>
  <property fmtid="{D5CDD505-2E9C-101B-9397-08002B2CF9AE}" pid="20" name="Key_BarCode_Pisemnost">
    <vt:lpwstr>*B001432287*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NameAddress_Contact_SpisovyUzel_PoziceZodpo_Pisemnost">
    <vt:lpwstr>ADRESÁT SU...</vt:lpwstr>
  </property>
  <property fmtid="{D5CDD505-2E9C-101B-9397-08002B2CF9AE}" pid="24" name="NamePostalAddress_Contact_PostaOdes">
    <vt:lpwstr>{NameAddress_Contact_PostaOdes}
{PostalAddress_Contact_PostaOdes}</vt:lpwstr>
  </property>
  <property fmtid="{D5CDD505-2E9C-101B-9397-08002B2CF9AE}" pid="25" name="Odkaz">
    <vt:lpwstr>ODKAZ</vt:lpwstr>
  </property>
  <property fmtid="{D5CDD505-2E9C-101B-9397-08002B2CF9AE}" pid="26" name="Password_PisemnostTypZpristupneniInformaciZOSZ_Pisemnost">
    <vt:lpwstr>ZOSZ_Password</vt:lpwstr>
  </property>
  <property fmtid="{D5CDD505-2E9C-101B-9397-08002B2CF9AE}" pid="27" name="PocetListuDokumentu_Pisemnost">
    <vt:lpwstr>1</vt:lpwstr>
  </property>
  <property fmtid="{D5CDD505-2E9C-101B-9397-08002B2CF9AE}" pid="28" name="PocetListu_Pisemnost">
    <vt:lpwstr>1</vt:lpwstr>
  </property>
  <property fmtid="{D5CDD505-2E9C-101B-9397-08002B2CF9AE}" pid="29" name="PocetPriloh_Pisemnost">
    <vt:lpwstr>POČET PŘÍLOH</vt:lpwstr>
  </property>
  <property fmtid="{D5CDD505-2E9C-101B-9397-08002B2CF9AE}" pid="30" name="Podpis">
    <vt:lpwstr/>
  </property>
  <property fmtid="{D5CDD505-2E9C-101B-9397-08002B2CF9AE}" pid="31" name="PoleVlastnost">
    <vt:lpwstr/>
  </property>
  <property fmtid="{D5CDD505-2E9C-101B-9397-08002B2CF9AE}" pid="32" name="PostalAddress_Contact_SpisovyUzel_PoziceZodpo_Pisemnost">
    <vt:lpwstr>ADRESA SU...</vt:lpwstr>
  </property>
  <property fmtid="{D5CDD505-2E9C-101B-9397-08002B2CF9AE}" pid="33" name="QREC_Pisemnost">
    <vt:lpwstr>ENV/2022/290715</vt:lpwstr>
  </property>
  <property fmtid="{D5CDD505-2E9C-101B-9397-08002B2CF9AE}" pid="34" name="RC">
    <vt:lpwstr/>
  </property>
  <property fmtid="{D5CDD505-2E9C-101B-9397-08002B2CF9AE}" pid="35" name="SkartacniZnakLhuta_PisemnostZnak">
    <vt:lpwstr>A/10</vt:lpwstr>
  </property>
  <property fmtid="{D5CDD505-2E9C-101B-9397-08002B2CF9AE}" pid="36" name="SmlouvaCislo">
    <vt:lpwstr>ČÍSLO SMLOUVY</vt:lpwstr>
  </property>
  <property fmtid="{D5CDD505-2E9C-101B-9397-08002B2CF9AE}" pid="37" name="SZ_Spis_Pisemnost">
    <vt:lpwstr>ZN/MZP/2022/310/32</vt:lpwstr>
  </property>
  <property fmtid="{D5CDD505-2E9C-101B-9397-08002B2CF9AE}" pid="38" name="TEST">
    <vt:lpwstr>testovací pole</vt:lpwstr>
  </property>
  <property fmtid="{D5CDD505-2E9C-101B-9397-08002B2CF9AE}" pid="39" name="TypPrilohy_Pisemnost">
    <vt:lpwstr>TYP PŘÍLOHY</vt:lpwstr>
  </property>
  <property fmtid="{D5CDD505-2E9C-101B-9397-08002B2CF9AE}" pid="40" name="UserName_PisemnostTypZpristupneniInformaciZOSZ_Pisemnost">
    <vt:lpwstr>ZOSZ_UserName</vt:lpwstr>
  </property>
  <property fmtid="{D5CDD505-2E9C-101B-9397-08002B2CF9AE}" pid="41" name="Vec_Pisemnost">
    <vt:lpwstr>Předložení OPST vládě pro informaci</vt:lpwstr>
  </property>
  <property fmtid="{D5CDD505-2E9C-101B-9397-08002B2CF9AE}" pid="42" name="Zkratka_SpisovyUzel_PoziceZodpo_Pisemnost">
    <vt:lpwstr>310</vt:lpwstr>
  </property>
</Properties>
</file>